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16" w:rsidRDefault="001F1A16" w:rsidP="001F1A16">
      <w:pPr>
        <w:ind w:left="-426" w:right="-709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1F1A16" w:rsidRDefault="00F900C7" w:rsidP="001F1A16">
      <w:pPr>
        <w:ind w:left="-426" w:right="-709"/>
        <w:rPr>
          <w:sz w:val="2"/>
          <w:szCs w:val="2"/>
        </w:rPr>
      </w:pPr>
      <w:bookmarkStart w:id="0" w:name="_GoBack"/>
      <w:bookmarkEnd w:id="0"/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1F1A16">
        <w:rPr>
          <w:rFonts w:ascii="Arial" w:hAnsi="Arial" w:cs="Arial"/>
          <w:b/>
          <w:sz w:val="20"/>
          <w:szCs w:val="20"/>
          <w:lang w:val="pt-BR"/>
        </w:rPr>
        <w:t>VARIEDAD:</w:t>
      </w:r>
      <w:r w:rsidR="001F1A16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1F1A16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1F1A16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01"/>
        <w:gridCol w:w="166"/>
        <w:gridCol w:w="1518"/>
        <w:gridCol w:w="1424"/>
        <w:gridCol w:w="279"/>
        <w:gridCol w:w="485"/>
        <w:gridCol w:w="1254"/>
        <w:gridCol w:w="1069"/>
        <w:gridCol w:w="1067"/>
        <w:gridCol w:w="1125"/>
      </w:tblGrid>
      <w:tr w:rsidR="00497CEC" w:rsidRPr="0076140C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97CEC" w:rsidRPr="00E90C0D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E90C0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0076E" w:rsidRPr="00E90C0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76140C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345EF9" w:rsidRPr="00E90C0D" w:rsidRDefault="00D063F2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 xml:space="preserve"> PLANTA</w:t>
            </w:r>
          </w:p>
        </w:tc>
      </w:tr>
      <w:tr w:rsidR="00626DE1" w:rsidRPr="002130FF" w:rsidTr="009259B5">
        <w:tc>
          <w:tcPr>
            <w:tcW w:w="9640" w:type="dxa"/>
            <w:gridSpan w:val="11"/>
          </w:tcPr>
          <w:p w:rsidR="00626DE1" w:rsidRPr="00E90C0D" w:rsidRDefault="00D063F2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26DE1" w:rsidRPr="001F1A16" w:rsidTr="009259B5">
        <w:tc>
          <w:tcPr>
            <w:tcW w:w="9640" w:type="dxa"/>
            <w:gridSpan w:val="11"/>
          </w:tcPr>
          <w:p w:rsidR="00626DE1" w:rsidRPr="001014B0" w:rsidRDefault="001F1A16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pt-BR"/>
              </w:rPr>
              <w:t xml:space="preserve"> Erguido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4541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pt-BR"/>
              </w:rPr>
              <w:t xml:space="preserve">Semi Erguido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11778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pt-BR"/>
              </w:rPr>
              <w:t xml:space="preserve"> 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9171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pt-BR"/>
              </w:rPr>
              <w:t xml:space="preserve"> Rastrero</w:t>
            </w:r>
          </w:p>
        </w:tc>
      </w:tr>
      <w:tr w:rsidR="00F67B7F" w:rsidRPr="00F67B7F" w:rsidTr="009259B5">
        <w:tc>
          <w:tcPr>
            <w:tcW w:w="9640" w:type="dxa"/>
            <w:gridSpan w:val="11"/>
          </w:tcPr>
          <w:p w:rsidR="00F67B7F" w:rsidRPr="00E90C0D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F67B7F" w:rsidRPr="001F1A16" w:rsidTr="009259B5">
        <w:tc>
          <w:tcPr>
            <w:tcW w:w="9640" w:type="dxa"/>
            <w:gridSpan w:val="11"/>
          </w:tcPr>
          <w:p w:rsidR="00F67B7F" w:rsidRPr="001014B0" w:rsidRDefault="001F1A16" w:rsidP="00F67B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7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84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34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60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45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 </w:t>
            </w:r>
          </w:p>
        </w:tc>
      </w:tr>
      <w:tr w:rsidR="00F67B7F" w:rsidRPr="00F67B7F" w:rsidTr="009259B5">
        <w:tc>
          <w:tcPr>
            <w:tcW w:w="9640" w:type="dxa"/>
            <w:gridSpan w:val="11"/>
          </w:tcPr>
          <w:p w:rsidR="00F67B7F" w:rsidRPr="00E90C0D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F67B7F" w:rsidRPr="00F67B7F" w:rsidTr="009259B5">
        <w:tc>
          <w:tcPr>
            <w:tcW w:w="9640" w:type="dxa"/>
            <w:gridSpan w:val="11"/>
          </w:tcPr>
          <w:p w:rsidR="00F67B7F" w:rsidRPr="00E90C0D" w:rsidRDefault="001F1A16" w:rsidP="00F67B7F">
            <w:pPr>
              <w:pStyle w:val="Prrafodelista"/>
              <w:tabs>
                <w:tab w:val="left" w:pos="-720"/>
                <w:tab w:val="left" w:pos="226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4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061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85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 </w:t>
            </w:r>
          </w:p>
        </w:tc>
      </w:tr>
      <w:tr w:rsidR="00F67B7F" w:rsidRPr="00F67B7F" w:rsidTr="009259B5">
        <w:tc>
          <w:tcPr>
            <w:tcW w:w="9640" w:type="dxa"/>
            <w:gridSpan w:val="11"/>
          </w:tcPr>
          <w:p w:rsidR="00F67B7F" w:rsidRPr="00E90C0D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de las ramas </w:t>
            </w:r>
          </w:p>
        </w:tc>
      </w:tr>
      <w:tr w:rsidR="00F67B7F" w:rsidRPr="00F67B7F" w:rsidTr="009259B5">
        <w:tc>
          <w:tcPr>
            <w:tcW w:w="9640" w:type="dxa"/>
            <w:gridSpan w:val="11"/>
          </w:tcPr>
          <w:p w:rsidR="00F67B7F" w:rsidRPr="00E90C0D" w:rsidRDefault="001F1A16" w:rsidP="00F67B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71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90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0"/>
                  <w:szCs w:val="22"/>
                  <w:lang w:val="es-PY"/>
                </w:rPr>
                <w:id w:val="-55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C93133">
                  <w:rPr>
                    <w:rFonts w:ascii="Segoe UI Symbol" w:eastAsia="MS Gothic" w:hAnsi="Segoe UI Symbol" w:cs="Segoe UI Symbol"/>
                    <w:sz w:val="20"/>
                    <w:szCs w:val="22"/>
                    <w:lang w:val="es-PY"/>
                  </w:rPr>
                  <w:t>☐</w:t>
                </w:r>
              </w:sdtContent>
            </w:sdt>
            <w:r w:rsidR="00F67B7F" w:rsidRPr="00C93133">
              <w:rPr>
                <w:rFonts w:ascii="Arial" w:hAnsi="Arial" w:cs="Arial"/>
                <w:sz w:val="22"/>
              </w:rPr>
              <w:t xml:space="preserve"> Densa </w:t>
            </w:r>
          </w:p>
        </w:tc>
      </w:tr>
      <w:tr w:rsidR="00626DE1" w:rsidRPr="00F67B7F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26DE1" w:rsidRPr="00E90C0D" w:rsidRDefault="00F67B7F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626DE1" w:rsidRPr="00F67B7F" w:rsidTr="009259B5">
        <w:tc>
          <w:tcPr>
            <w:tcW w:w="9640" w:type="dxa"/>
            <w:gridSpan w:val="11"/>
          </w:tcPr>
          <w:p w:rsidR="00626DE1" w:rsidRPr="00E90C0D" w:rsidRDefault="00F67B7F" w:rsidP="00626DE1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626DE1" w:rsidRPr="001F1A16" w:rsidTr="009259B5">
        <w:tc>
          <w:tcPr>
            <w:tcW w:w="9640" w:type="dxa"/>
            <w:gridSpan w:val="11"/>
          </w:tcPr>
          <w:p w:rsidR="00F3117A" w:rsidRPr="00E90C0D" w:rsidRDefault="001F1A16" w:rsidP="00F67B7F">
            <w:pPr>
              <w:pStyle w:val="Textoindependiente"/>
              <w:tabs>
                <w:tab w:val="left" w:pos="1134"/>
                <w:tab w:val="left" w:pos="1950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42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7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075" w:rsidRPr="00E90C0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51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33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17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26528" w:rsidRPr="00F67B7F" w:rsidTr="009259B5">
        <w:tc>
          <w:tcPr>
            <w:tcW w:w="9640" w:type="dxa"/>
            <w:gridSpan w:val="11"/>
          </w:tcPr>
          <w:p w:rsidR="00126528" w:rsidRPr="00E90C0D" w:rsidRDefault="00BF3516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</w:t>
            </w:r>
          </w:p>
        </w:tc>
      </w:tr>
      <w:tr w:rsidR="00126528" w:rsidRPr="001F1A16" w:rsidTr="009259B5">
        <w:tc>
          <w:tcPr>
            <w:tcW w:w="9640" w:type="dxa"/>
            <w:gridSpan w:val="11"/>
          </w:tcPr>
          <w:p w:rsidR="00F3117A" w:rsidRPr="001014B0" w:rsidRDefault="001F1A16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3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</w:rPr>
              <w:t xml:space="preserve">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5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07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35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CE34CE" w:rsidRPr="00F67B7F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CE34CE" w:rsidRPr="00E90C0D" w:rsidRDefault="00BF3516" w:rsidP="00CE34C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CE34CE" w:rsidRPr="00F67B7F" w:rsidTr="009259B5">
        <w:tc>
          <w:tcPr>
            <w:tcW w:w="9640" w:type="dxa"/>
            <w:gridSpan w:val="11"/>
          </w:tcPr>
          <w:p w:rsidR="00CE34CE" w:rsidRPr="00E90C0D" w:rsidRDefault="00BF3516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Tipo </w:t>
            </w:r>
          </w:p>
        </w:tc>
      </w:tr>
      <w:tr w:rsidR="00CE34CE" w:rsidRPr="00F67B7F" w:rsidTr="009259B5">
        <w:tc>
          <w:tcPr>
            <w:tcW w:w="9640" w:type="dxa"/>
            <w:gridSpan w:val="11"/>
          </w:tcPr>
          <w:p w:rsidR="00CE34CE" w:rsidRPr="001014B0" w:rsidRDefault="001F1A16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24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7A" w:rsidRP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Simple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36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3516" w:rsidRPr="001014B0">
              <w:rPr>
                <w:rFonts w:ascii="Arial" w:hAnsi="Arial" w:cs="Arial"/>
                <w:sz w:val="22"/>
                <w:szCs w:val="22"/>
              </w:rPr>
              <w:t>Compuesta</w:t>
            </w:r>
          </w:p>
        </w:tc>
      </w:tr>
      <w:tr w:rsidR="000F1EA6" w:rsidRPr="00F67B7F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0F1EA6" w:rsidRPr="00E90C0D" w:rsidRDefault="00BF351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0F1EA6" w:rsidRPr="00F67B7F" w:rsidTr="009259B5">
        <w:tc>
          <w:tcPr>
            <w:tcW w:w="9640" w:type="dxa"/>
            <w:gridSpan w:val="11"/>
          </w:tcPr>
          <w:p w:rsidR="000F1EA6" w:rsidRPr="00E90C0D" w:rsidRDefault="00BF351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0F1EA6" w:rsidRPr="001F1A16" w:rsidTr="009259B5">
        <w:tc>
          <w:tcPr>
            <w:tcW w:w="9640" w:type="dxa"/>
            <w:gridSpan w:val="11"/>
          </w:tcPr>
          <w:p w:rsidR="000F1EA6" w:rsidRPr="00E90C0D" w:rsidRDefault="001F1A16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5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46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738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0F1EA6" w:rsidRPr="00F67B7F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0F1EA6" w:rsidRPr="00E90C0D" w:rsidRDefault="00BF351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0F1EA6" w:rsidRPr="00F67B7F" w:rsidTr="009259B5">
        <w:tc>
          <w:tcPr>
            <w:tcW w:w="9640" w:type="dxa"/>
            <w:gridSpan w:val="11"/>
          </w:tcPr>
          <w:p w:rsidR="000F1EA6" w:rsidRPr="00E90C0D" w:rsidRDefault="00BF351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F1EA6" w:rsidRPr="00F67B7F" w:rsidTr="009259B5">
        <w:tc>
          <w:tcPr>
            <w:tcW w:w="9640" w:type="dxa"/>
            <w:gridSpan w:val="11"/>
          </w:tcPr>
          <w:p w:rsidR="000F1EA6" w:rsidRPr="00E90C0D" w:rsidRDefault="001F1A16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9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6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075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152235" w:rsidRPr="00F67B7F" w:rsidTr="009259B5">
        <w:tc>
          <w:tcPr>
            <w:tcW w:w="9640" w:type="dxa"/>
            <w:gridSpan w:val="11"/>
          </w:tcPr>
          <w:p w:rsidR="00152235" w:rsidRPr="00E90C0D" w:rsidRDefault="00BF351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67B7F" w:rsidTr="009259B5">
        <w:tc>
          <w:tcPr>
            <w:tcW w:w="9640" w:type="dxa"/>
            <w:gridSpan w:val="11"/>
          </w:tcPr>
          <w:p w:rsidR="00152235" w:rsidRPr="00E90C0D" w:rsidRDefault="001F1A1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56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58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27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152235" w:rsidRPr="00F67B7F" w:rsidTr="009259B5">
        <w:tc>
          <w:tcPr>
            <w:tcW w:w="9640" w:type="dxa"/>
            <w:gridSpan w:val="11"/>
          </w:tcPr>
          <w:p w:rsidR="00152235" w:rsidRPr="00E90C0D" w:rsidRDefault="00E860D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longitud/anchura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1F1A16" w:rsidTr="009259B5">
        <w:tc>
          <w:tcPr>
            <w:tcW w:w="9640" w:type="dxa"/>
            <w:gridSpan w:val="11"/>
          </w:tcPr>
          <w:p w:rsidR="00152235" w:rsidRPr="00E90C0D" w:rsidRDefault="001F1A16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16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33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37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3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C93133">
              <w:rPr>
                <w:rFonts w:ascii="Arial" w:hAnsi="Arial" w:cs="Arial"/>
                <w:sz w:val="22"/>
              </w:rPr>
              <w:t>Alta</w:t>
            </w:r>
            <w:r w:rsidR="00E860D2" w:rsidRPr="00E90C0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76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alta </w:t>
            </w:r>
          </w:p>
        </w:tc>
      </w:tr>
      <w:tr w:rsidR="00E860D2" w:rsidRPr="001F1A16" w:rsidTr="009259B5">
        <w:tc>
          <w:tcPr>
            <w:tcW w:w="9640" w:type="dxa"/>
            <w:gridSpan w:val="11"/>
          </w:tcPr>
          <w:p w:rsidR="00E860D2" w:rsidRPr="00E90C0D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Posición de la parte mas ancha</w:t>
            </w:r>
          </w:p>
        </w:tc>
      </w:tr>
      <w:tr w:rsidR="00E860D2" w:rsidRPr="001F1A16" w:rsidTr="009259B5">
        <w:tc>
          <w:tcPr>
            <w:tcW w:w="9640" w:type="dxa"/>
            <w:gridSpan w:val="11"/>
          </w:tcPr>
          <w:p w:rsidR="00E860D2" w:rsidRPr="00E90C0D" w:rsidRDefault="001F1A16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739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Marcadamente hacia la base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95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hacia la base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40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mitad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6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hacia el ápice </w:t>
            </w:r>
          </w:p>
        </w:tc>
      </w:tr>
      <w:tr w:rsidR="00E860D2" w:rsidRPr="00F67B7F" w:rsidTr="009259B5">
        <w:tc>
          <w:tcPr>
            <w:tcW w:w="9640" w:type="dxa"/>
            <w:gridSpan w:val="11"/>
          </w:tcPr>
          <w:p w:rsidR="00E860D2" w:rsidRPr="00E90C0D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base </w:t>
            </w:r>
          </w:p>
        </w:tc>
      </w:tr>
      <w:tr w:rsidR="00E860D2" w:rsidRPr="001F1A16" w:rsidTr="009259B5">
        <w:tc>
          <w:tcPr>
            <w:tcW w:w="9640" w:type="dxa"/>
            <w:gridSpan w:val="11"/>
          </w:tcPr>
          <w:p w:rsidR="00E860D2" w:rsidRPr="00E90C0D" w:rsidRDefault="001F1A1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38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Aguda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9521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 Obtusa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5238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  Redondeada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6273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 Truncada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2123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pt-BR"/>
              </w:rPr>
              <w:t xml:space="preserve"> Cordiforme </w:t>
            </w:r>
          </w:p>
        </w:tc>
      </w:tr>
      <w:tr w:rsidR="00E860D2" w:rsidRPr="00E860D2" w:rsidTr="009259B5">
        <w:tc>
          <w:tcPr>
            <w:tcW w:w="9640" w:type="dxa"/>
            <w:gridSpan w:val="11"/>
          </w:tcPr>
          <w:p w:rsidR="00E860D2" w:rsidRPr="00E90C0D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Forma del ápice</w:t>
            </w:r>
          </w:p>
        </w:tc>
      </w:tr>
      <w:tr w:rsidR="00E860D2" w:rsidRPr="00E860D2" w:rsidTr="009259B5">
        <w:trPr>
          <w:trHeight w:val="418"/>
        </w:trPr>
        <w:tc>
          <w:tcPr>
            <w:tcW w:w="9640" w:type="dxa"/>
            <w:gridSpan w:val="11"/>
          </w:tcPr>
          <w:p w:rsidR="00E860D2" w:rsidRPr="00E90C0D" w:rsidRDefault="001F1A1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1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09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74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38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 </w:t>
            </w:r>
          </w:p>
        </w:tc>
      </w:tr>
      <w:tr w:rsidR="00E860D2" w:rsidRPr="00E860D2" w:rsidTr="009259B5">
        <w:tc>
          <w:tcPr>
            <w:tcW w:w="9640" w:type="dxa"/>
            <w:gridSpan w:val="11"/>
          </w:tcPr>
          <w:p w:rsidR="00E860D2" w:rsidRPr="00E90C0D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Variegación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860D2" w:rsidRPr="00E860D2" w:rsidTr="009259B5">
        <w:tc>
          <w:tcPr>
            <w:tcW w:w="9640" w:type="dxa"/>
            <w:gridSpan w:val="11"/>
          </w:tcPr>
          <w:p w:rsidR="00E860D2" w:rsidRPr="00E90C0D" w:rsidRDefault="001F1A1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81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C93133">
              <w:rPr>
                <w:rFonts w:ascii="Arial" w:hAnsi="Arial" w:cs="Arial"/>
                <w:sz w:val="22"/>
              </w:rPr>
              <w:t>Ausente</w:t>
            </w:r>
            <w:r w:rsidR="00E860D2" w:rsidRPr="00E90C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5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E860D2" w:rsidRPr="00E860D2" w:rsidTr="009259B5">
        <w:tc>
          <w:tcPr>
            <w:tcW w:w="9640" w:type="dxa"/>
            <w:gridSpan w:val="11"/>
          </w:tcPr>
          <w:p w:rsidR="00E860D2" w:rsidRPr="00E90C0D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</w:t>
            </w:r>
          </w:p>
        </w:tc>
      </w:tr>
      <w:tr w:rsidR="00E860D2" w:rsidRPr="001F1A16" w:rsidTr="009259B5">
        <w:tc>
          <w:tcPr>
            <w:tcW w:w="9640" w:type="dxa"/>
            <w:gridSpan w:val="11"/>
          </w:tcPr>
          <w:p w:rsidR="00E860D2" w:rsidRPr="00E90C0D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8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47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76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5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57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16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54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2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36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66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</w:p>
        </w:tc>
      </w:tr>
      <w:tr w:rsidR="002D3D90" w:rsidRPr="00F77822" w:rsidTr="009259B5">
        <w:tc>
          <w:tcPr>
            <w:tcW w:w="9640" w:type="dxa"/>
            <w:gridSpan w:val="11"/>
          </w:tcPr>
          <w:p w:rsidR="002D3D90" w:rsidRPr="00E90C0D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</w:t>
            </w:r>
          </w:p>
        </w:tc>
      </w:tr>
      <w:tr w:rsidR="002D3D90" w:rsidRPr="001F1A16" w:rsidTr="009259B5">
        <w:tc>
          <w:tcPr>
            <w:tcW w:w="9640" w:type="dxa"/>
            <w:gridSpan w:val="11"/>
          </w:tcPr>
          <w:p w:rsidR="002D3D90" w:rsidRPr="001014B0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88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19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 w:rsidRP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57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02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1E3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</w:t>
            </w:r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05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0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4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50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19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1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2D3D90" w:rsidRPr="00F77822" w:rsidTr="009259B5">
        <w:tc>
          <w:tcPr>
            <w:tcW w:w="9640" w:type="dxa"/>
            <w:gridSpan w:val="11"/>
          </w:tcPr>
          <w:p w:rsidR="002D3D90" w:rsidRPr="00E90C0D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Distribución del color secundario</w:t>
            </w:r>
          </w:p>
        </w:tc>
      </w:tr>
      <w:tr w:rsidR="002D3D90" w:rsidRPr="001F1A16" w:rsidTr="009259B5">
        <w:tc>
          <w:tcPr>
            <w:tcW w:w="9640" w:type="dxa"/>
            <w:gridSpan w:val="11"/>
          </w:tcPr>
          <w:p w:rsidR="002D3D90" w:rsidRPr="00E90C0D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759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del borde </w:t>
            </w:r>
            <w:r w:rsidR="002D3D90" w:rsidRPr="00E90C0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93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central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60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superficie </w:t>
            </w:r>
          </w:p>
        </w:tc>
      </w:tr>
      <w:tr w:rsidR="002D3D90" w:rsidRPr="00F77822" w:rsidTr="009259B5">
        <w:tc>
          <w:tcPr>
            <w:tcW w:w="9640" w:type="dxa"/>
            <w:gridSpan w:val="11"/>
          </w:tcPr>
          <w:p w:rsidR="002D3D90" w:rsidRPr="00E90C0D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Pubescencia </w:t>
            </w:r>
          </w:p>
        </w:tc>
      </w:tr>
      <w:tr w:rsidR="002D3D90" w:rsidRPr="001F1A16" w:rsidTr="009259B5">
        <w:tc>
          <w:tcPr>
            <w:tcW w:w="9640" w:type="dxa"/>
            <w:gridSpan w:val="11"/>
          </w:tcPr>
          <w:p w:rsidR="002D3D90" w:rsidRPr="001014B0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firstLine="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57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36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1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37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97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2D3D90" w:rsidRPr="00F77822" w:rsidTr="009259B5">
        <w:tc>
          <w:tcPr>
            <w:tcW w:w="9640" w:type="dxa"/>
            <w:gridSpan w:val="11"/>
          </w:tcPr>
          <w:p w:rsidR="002D3D90" w:rsidRPr="00E90C0D" w:rsidRDefault="00B84427" w:rsidP="00B84427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Rugosidad </w:t>
            </w:r>
          </w:p>
        </w:tc>
      </w:tr>
      <w:tr w:rsidR="002D3D90" w:rsidRPr="001F1A16" w:rsidTr="009259B5">
        <w:tc>
          <w:tcPr>
            <w:tcW w:w="9640" w:type="dxa"/>
            <w:gridSpan w:val="11"/>
          </w:tcPr>
          <w:p w:rsidR="002D3D90" w:rsidRPr="00E90C0D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7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61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28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0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38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B84427" w:rsidRPr="00F77822" w:rsidTr="009259B5">
        <w:tc>
          <w:tcPr>
            <w:tcW w:w="9640" w:type="dxa"/>
            <w:gridSpan w:val="11"/>
          </w:tcPr>
          <w:p w:rsidR="00B84427" w:rsidRPr="00E90C0D" w:rsidRDefault="00B84427" w:rsidP="00B84427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Incisiones del Borde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84427" w:rsidRPr="00F77822" w:rsidTr="009259B5">
        <w:tc>
          <w:tcPr>
            <w:tcW w:w="9640" w:type="dxa"/>
            <w:gridSpan w:val="11"/>
          </w:tcPr>
          <w:p w:rsidR="00B84427" w:rsidRPr="001014B0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2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 w:rsidRP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poco profundas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7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45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95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Profundas </w:t>
            </w:r>
          </w:p>
          <w:p w:rsidR="00B84427" w:rsidRPr="00E90C0D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33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profundas</w:t>
            </w:r>
            <w:r w:rsidR="00B84427" w:rsidRPr="00E90C0D">
              <w:rPr>
                <w:rFonts w:ascii="Arial" w:hAnsi="Arial" w:cs="Arial"/>
                <w:lang w:val="es-PY"/>
              </w:rPr>
              <w:t xml:space="preserve"> </w:t>
            </w:r>
          </w:p>
        </w:tc>
      </w:tr>
      <w:tr w:rsidR="00B84427" w:rsidRPr="00F77822" w:rsidTr="009259B5">
        <w:tc>
          <w:tcPr>
            <w:tcW w:w="9640" w:type="dxa"/>
            <w:gridSpan w:val="11"/>
          </w:tcPr>
          <w:p w:rsidR="00B84427" w:rsidRPr="00E90C0D" w:rsidRDefault="00943140" w:rsidP="0094314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Ondulación del borde </w:t>
            </w:r>
          </w:p>
        </w:tc>
      </w:tr>
      <w:tr w:rsidR="00B84427" w:rsidRPr="001F1A16" w:rsidTr="009259B5">
        <w:tc>
          <w:tcPr>
            <w:tcW w:w="9640" w:type="dxa"/>
            <w:gridSpan w:val="11"/>
          </w:tcPr>
          <w:p w:rsidR="00B84427" w:rsidRPr="001014B0" w:rsidRDefault="001F1A1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20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11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152235" w:rsidRPr="00F77822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152235" w:rsidRPr="00E90C0D" w:rsidRDefault="00943140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1014B0" w:rsidRDefault="001F1A1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31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3140" w:rsidRPr="001014B0">
              <w:rPr>
                <w:rFonts w:ascii="Arial" w:hAnsi="Arial" w:cs="Arial"/>
                <w:sz w:val="22"/>
                <w:szCs w:val="22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6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7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1F1A1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1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82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04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flósculos por nudo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1F1A1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83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91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6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Numero de ramas</w:t>
            </w:r>
            <w:r w:rsidR="00465534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laterales 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52235" w:rsidRPr="001F1A16" w:rsidTr="009259B5">
        <w:tc>
          <w:tcPr>
            <w:tcW w:w="9640" w:type="dxa"/>
            <w:gridSpan w:val="11"/>
          </w:tcPr>
          <w:p w:rsidR="00152235" w:rsidRPr="00E90C0D" w:rsidRDefault="001F1A16" w:rsidP="0046553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51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70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Pocas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es-PY"/>
                </w:rPr>
                <w:id w:val="-17197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C93133">
                  <w:rPr>
                    <w:rFonts w:ascii="Segoe UI Symbol" w:eastAsia="MS Gothic" w:hAnsi="Segoe UI Symbol" w:cs="Segoe UI Symbol"/>
                    <w:sz w:val="20"/>
                    <w:szCs w:val="22"/>
                    <w:lang w:val="es-PY"/>
                  </w:rPr>
                  <w:t>☐</w:t>
                </w:r>
              </w:sdtContent>
            </w:sdt>
            <w:r w:rsidR="00465534" w:rsidRPr="00C93133">
              <w:rPr>
                <w:rFonts w:ascii="Arial" w:hAnsi="Arial" w:cs="Arial"/>
                <w:sz w:val="22"/>
              </w:rPr>
              <w:t xml:space="preserve"> Medio </w:t>
            </w:r>
            <w:sdt>
              <w:sdtPr>
                <w:rPr>
                  <w:rFonts w:ascii="Arial" w:hAnsi="Arial" w:cs="Arial"/>
                  <w:sz w:val="20"/>
                  <w:szCs w:val="22"/>
                  <w:lang w:val="es-PY"/>
                </w:rPr>
                <w:id w:val="3978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C93133">
                  <w:rPr>
                    <w:rFonts w:ascii="Segoe UI Symbol" w:eastAsia="MS Gothic" w:hAnsi="Segoe UI Symbol" w:cs="Segoe UI Symbol"/>
                    <w:sz w:val="20"/>
                    <w:szCs w:val="22"/>
                    <w:lang w:val="es-PY"/>
                  </w:rPr>
                  <w:t>☐</w:t>
                </w:r>
              </w:sdtContent>
            </w:sdt>
            <w:r w:rsidR="00465534" w:rsidRPr="00C93133">
              <w:rPr>
                <w:rFonts w:ascii="Arial" w:hAnsi="Arial" w:cs="Arial"/>
                <w:sz w:val="22"/>
              </w:rPr>
              <w:t xml:space="preserve"> Abundantes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0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Muy abundantes </w:t>
            </w:r>
          </w:p>
        </w:tc>
      </w:tr>
      <w:tr w:rsidR="00152235" w:rsidRPr="00F77822" w:rsidTr="009259B5">
        <w:tc>
          <w:tcPr>
            <w:tcW w:w="9640" w:type="dxa"/>
            <w:gridSpan w:val="11"/>
          </w:tcPr>
          <w:p w:rsidR="00152235" w:rsidRPr="00E90C0D" w:rsidRDefault="0046553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Porte del ápice </w:t>
            </w:r>
          </w:p>
        </w:tc>
      </w:tr>
      <w:tr w:rsidR="00152235" w:rsidRPr="001F1A16" w:rsidTr="009259B5">
        <w:tc>
          <w:tcPr>
            <w:tcW w:w="9640" w:type="dxa"/>
            <w:gridSpan w:val="11"/>
          </w:tcPr>
          <w:p w:rsidR="00152235" w:rsidRPr="001014B0" w:rsidRDefault="001F1A1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11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29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69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Orientado hacia el exterior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2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1014B0">
              <w:rPr>
                <w:rFonts w:ascii="Arial" w:hAnsi="Arial" w:cs="Arial"/>
                <w:sz w:val="22"/>
                <w:szCs w:val="22"/>
              </w:rPr>
              <w:t xml:space="preserve"> Semiorientado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73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Orientado hacia abajo 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65534" w:rsidRPr="00E90C0D" w:rsidRDefault="00465534" w:rsidP="0046553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E90C0D" w:rsidRDefault="00465534" w:rsidP="0046553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Persistencia </w:t>
            </w:r>
          </w:p>
        </w:tc>
      </w:tr>
      <w:tr w:rsidR="00465534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1014B0" w:rsidRDefault="00465534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014B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53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46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85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91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E90C0D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465534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1014B0" w:rsidRDefault="001F1A16" w:rsidP="00C8472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71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B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14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5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21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8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E90C0D" w:rsidRDefault="00C8472E" w:rsidP="001B6873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1B6873">
              <w:rPr>
                <w:rFonts w:ascii="Arial" w:hAnsi="Arial" w:cs="Arial"/>
                <w:sz w:val="22"/>
                <w:szCs w:val="22"/>
                <w:lang w:val="es-PY"/>
              </w:rPr>
              <w:t xml:space="preserve">(Mencionar color)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B6873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1B6873" w:rsidRPr="00E90C0D" w:rsidRDefault="001B6873" w:rsidP="001B687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A6A6A6" w:themeFill="background1" w:themeFillShade="A6"/>
          </w:tcPr>
          <w:p w:rsidR="00465534" w:rsidRPr="00E90C0D" w:rsidRDefault="00C8472E" w:rsidP="00C8472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CALIZ 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E90C0D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465534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465534" w:rsidRPr="001014B0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97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</w:rPr>
              <w:t xml:space="preserve"> Corto</w:t>
            </w:r>
            <w:r w:rsidR="00101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72E" w:rsidRPr="001014B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33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6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472E" w:rsidRPr="001014B0">
              <w:rPr>
                <w:rFonts w:ascii="Arial" w:hAnsi="Arial" w:cs="Arial"/>
                <w:sz w:val="22"/>
                <w:szCs w:val="22"/>
              </w:rPr>
              <w:t xml:space="preserve">Largo </w:t>
            </w:r>
          </w:p>
        </w:tc>
      </w:tr>
      <w:tr w:rsidR="00C8472E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C8472E" w:rsidRPr="00E90C0D" w:rsidRDefault="00C8472E" w:rsidP="001B6873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1B6873">
              <w:rPr>
                <w:rFonts w:ascii="Arial" w:hAnsi="Arial" w:cs="Arial"/>
                <w:sz w:val="22"/>
                <w:szCs w:val="22"/>
                <w:lang w:val="es-PY"/>
              </w:rPr>
              <w:t xml:space="preserve"> (Mencionar color)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8472E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C8472E" w:rsidRPr="00E90C0D" w:rsidRDefault="00C8472E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8472E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C8472E" w:rsidRPr="00E90C0D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en la cara externa </w:t>
            </w:r>
          </w:p>
        </w:tc>
      </w:tr>
      <w:tr w:rsidR="00C8472E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C8472E" w:rsidRPr="001014B0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08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3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26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3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551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7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1014B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1014B0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COROLA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52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38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97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1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62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  <w:r w:rsidR="00070800" w:rsidRPr="00E90C0D">
              <w:rPr>
                <w:rFonts w:ascii="Arial" w:hAnsi="Arial" w:cs="Arial"/>
                <w:lang w:val="es-PY"/>
              </w:rPr>
              <w:t xml:space="preserve">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011E3E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71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03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36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0800" w:rsidRPr="00011E3E">
              <w:rPr>
                <w:rFonts w:ascii="Arial" w:hAnsi="Arial" w:cs="Arial"/>
                <w:sz w:val="22"/>
                <w:szCs w:val="22"/>
              </w:rPr>
              <w:t xml:space="preserve">Alta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TUBO DE LA COROLA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26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4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42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2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0800" w:rsidRPr="00C93133">
              <w:rPr>
                <w:rFonts w:ascii="Arial" w:hAnsi="Arial" w:cs="Arial"/>
                <w:sz w:val="22"/>
              </w:rPr>
              <w:t xml:space="preserve">Largo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011E3E">
              <w:rPr>
                <w:rFonts w:ascii="Arial" w:hAnsi="Arial" w:cs="Arial"/>
                <w:sz w:val="22"/>
                <w:szCs w:val="22"/>
                <w:lang w:val="es-PY"/>
              </w:rPr>
              <w:t>(Mencionar color</w:t>
            </w:r>
            <w:r w:rsidR="00BB6745"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355F95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355F95" w:rsidRPr="00E90C0D" w:rsidRDefault="00355F95" w:rsidP="00355F9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LABIO SUPERIOR 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011E3E">
              <w:rPr>
                <w:rFonts w:ascii="Arial" w:hAnsi="Arial" w:cs="Arial"/>
                <w:sz w:val="22"/>
                <w:szCs w:val="22"/>
                <w:lang w:val="es-PY"/>
              </w:rPr>
              <w:t>(Mencionar color</w:t>
            </w:r>
            <w:r w:rsidR="00BB6745"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070800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A7005C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de la cara externa. </w:t>
            </w:r>
            <w:r w:rsidR="00011E3E">
              <w:rPr>
                <w:rFonts w:ascii="Arial" w:hAnsi="Arial" w:cs="Arial"/>
                <w:sz w:val="22"/>
                <w:szCs w:val="22"/>
                <w:lang w:val="es-PY"/>
              </w:rPr>
              <w:t>(Mencionar color</w:t>
            </w:r>
            <w:r w:rsidR="00BB6745"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A7005C" w:rsidP="00A700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070800" w:rsidRPr="00E90C0D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Pubescencia en la cara externa </w:t>
            </w:r>
          </w:p>
        </w:tc>
      </w:tr>
      <w:tr w:rsidR="00A7005C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011E3E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91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96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14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93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11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A6A6A6" w:themeFill="background1" w:themeFillShade="A6"/>
          </w:tcPr>
          <w:p w:rsidR="00A7005C" w:rsidRPr="00E90C0D" w:rsidRDefault="00A7005C" w:rsidP="00A7005C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LABIO INFERIOR </w:t>
            </w: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Anchura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1F1A1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28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</w:rPr>
              <w:t xml:space="preserve"> Estrecho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60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 Medio </w:t>
            </w:r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352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005C" w:rsidRPr="00011E3E">
              <w:rPr>
                <w:rFonts w:ascii="Arial" w:hAnsi="Arial" w:cs="Arial"/>
                <w:sz w:val="22"/>
                <w:szCs w:val="22"/>
              </w:rPr>
              <w:t xml:space="preserve">Ancho </w:t>
            </w:r>
          </w:p>
        </w:tc>
      </w:tr>
      <w:tr w:rsidR="00A7005C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Porte en relación con el tubo de la corola</w:t>
            </w:r>
          </w:p>
        </w:tc>
      </w:tr>
      <w:tr w:rsidR="00A7005C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1F1A16" w:rsidP="00A700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7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Paralelo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31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98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Muy 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38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</w:t>
            </w:r>
            <w:proofErr w:type="spellStart"/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>reflexo</w:t>
            </w:r>
            <w:proofErr w:type="spellEnd"/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67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proofErr w:type="spellStart"/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>reflexo</w:t>
            </w:r>
            <w:proofErr w:type="spellEnd"/>
            <w:r w:rsidR="00A7005C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E90C0D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interna. </w:t>
            </w:r>
            <w:r w:rsidR="00BB6745">
              <w:rPr>
                <w:rFonts w:ascii="Arial" w:hAnsi="Arial" w:cs="Arial"/>
                <w:sz w:val="22"/>
                <w:szCs w:val="22"/>
                <w:lang w:val="es-PY"/>
              </w:rPr>
              <w:t>(Mencionar color)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90C0D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E90C0D" w:rsidRPr="00E90C0D" w:rsidRDefault="00E90C0D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005C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E90C0D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de la cara externa. </w:t>
            </w:r>
            <w:r w:rsidR="00BB6745">
              <w:rPr>
                <w:rFonts w:ascii="Arial" w:hAnsi="Arial" w:cs="Arial"/>
                <w:sz w:val="22"/>
                <w:szCs w:val="22"/>
                <w:lang w:val="es-PY"/>
              </w:rPr>
              <w:t>Mencionar color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90C0D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E90C0D" w:rsidRPr="00E90C0D" w:rsidRDefault="00E90C0D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005C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E90C0D" w:rsidRDefault="00E90C0D" w:rsidP="00E90C0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del color secundario en la cara interna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A7005C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A7005C" w:rsidRPr="00011E3E" w:rsidRDefault="001F1A16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66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base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4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tercio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33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central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32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borde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0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superficie </w:t>
            </w:r>
          </w:p>
        </w:tc>
      </w:tr>
      <w:tr w:rsidR="00E90C0D" w:rsidRPr="00F77822" w:rsidTr="009259B5">
        <w:tc>
          <w:tcPr>
            <w:tcW w:w="9640" w:type="dxa"/>
            <w:gridSpan w:val="11"/>
            <w:shd w:val="clear" w:color="auto" w:fill="FFFFFF" w:themeFill="background1"/>
          </w:tcPr>
          <w:p w:rsidR="00E90C0D" w:rsidRPr="00E90C0D" w:rsidRDefault="00E90C0D" w:rsidP="00E90C0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Ondulación del borde </w:t>
            </w:r>
          </w:p>
        </w:tc>
      </w:tr>
      <w:tr w:rsidR="00E90C0D" w:rsidRPr="001F1A16" w:rsidTr="009259B5">
        <w:tc>
          <w:tcPr>
            <w:tcW w:w="9640" w:type="dxa"/>
            <w:gridSpan w:val="11"/>
            <w:shd w:val="clear" w:color="auto" w:fill="FFFFFF" w:themeFill="background1"/>
          </w:tcPr>
          <w:p w:rsidR="00E90C0D" w:rsidRPr="00011E3E" w:rsidRDefault="001F1A16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6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3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0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77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011E3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011E3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FF14B1" w:rsidRPr="00FF14B1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FF14B1" w:rsidRPr="00FF14B1" w:rsidRDefault="00573AB3" w:rsidP="00FF14B1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CARACTERÍSTICAS AGRONÓMICAS </w:t>
            </w:r>
          </w:p>
        </w:tc>
      </w:tr>
      <w:tr w:rsidR="00FF14B1" w:rsidRPr="00FF14B1" w:rsidTr="009259B5">
        <w:tc>
          <w:tcPr>
            <w:tcW w:w="9640" w:type="dxa"/>
            <w:gridSpan w:val="11"/>
            <w:shd w:val="clear" w:color="auto" w:fill="BFBFBF" w:themeFill="background1" w:themeFillShade="BF"/>
          </w:tcPr>
          <w:p w:rsidR="00FF14B1" w:rsidRDefault="00FF14B1" w:rsidP="00FF14B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Productividad </w:t>
            </w:r>
          </w:p>
        </w:tc>
      </w:tr>
      <w:tr w:rsidR="009259B5" w:rsidRPr="00FF14B1" w:rsidTr="009259B5">
        <w:trPr>
          <w:trHeight w:val="405"/>
        </w:trPr>
        <w:tc>
          <w:tcPr>
            <w:tcW w:w="1253" w:type="dxa"/>
            <w:gridSpan w:val="2"/>
            <w:vMerge w:val="restart"/>
            <w:shd w:val="clear" w:color="auto" w:fill="FFFFFF" w:themeFill="background1"/>
          </w:tcPr>
          <w:p w:rsidR="009259B5" w:rsidRDefault="009259B5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  <w:p w:rsidR="00E61780" w:rsidRPr="00FF14B1" w:rsidRDefault="00E61780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  <w:r w:rsidRPr="00FF14B1">
              <w:rPr>
                <w:rFonts w:ascii="Arial" w:hAnsi="Arial" w:cs="Arial"/>
                <w:sz w:val="20"/>
                <w:szCs w:val="22"/>
                <w:lang w:val="es-PY"/>
              </w:rPr>
              <w:t>Zona</w:t>
            </w:r>
          </w:p>
        </w:tc>
        <w:tc>
          <w:tcPr>
            <w:tcW w:w="1684" w:type="dxa"/>
            <w:gridSpan w:val="2"/>
            <w:vMerge w:val="restart"/>
            <w:shd w:val="clear" w:color="auto" w:fill="FFFFFF" w:themeFill="background1"/>
          </w:tcPr>
          <w:p w:rsidR="009259B5" w:rsidRDefault="009259B5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  <w:p w:rsidR="00E61780" w:rsidRPr="00FF14B1" w:rsidRDefault="009259B5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  <w:r>
              <w:rPr>
                <w:rFonts w:ascii="Arial" w:hAnsi="Arial" w:cs="Arial"/>
                <w:sz w:val="20"/>
                <w:szCs w:val="22"/>
                <w:lang w:val="es-PY"/>
              </w:rPr>
              <w:t xml:space="preserve">        </w:t>
            </w:r>
            <w:r w:rsidR="00E61780" w:rsidRPr="00FF14B1">
              <w:rPr>
                <w:rFonts w:ascii="Arial" w:hAnsi="Arial" w:cs="Arial"/>
                <w:sz w:val="20"/>
                <w:szCs w:val="22"/>
                <w:lang w:val="es-PY"/>
              </w:rPr>
              <w:t>Local</w:t>
            </w:r>
          </w:p>
        </w:tc>
        <w:tc>
          <w:tcPr>
            <w:tcW w:w="1703" w:type="dxa"/>
            <w:gridSpan w:val="2"/>
            <w:vMerge w:val="restart"/>
            <w:shd w:val="clear" w:color="auto" w:fill="FFFFFF" w:themeFill="background1"/>
          </w:tcPr>
          <w:p w:rsidR="009259B5" w:rsidRDefault="009259B5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  <w:p w:rsidR="00E61780" w:rsidRPr="00FF14B1" w:rsidRDefault="009259B5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0"/>
                <w:szCs w:val="22"/>
                <w:lang w:val="es-PY"/>
              </w:rPr>
            </w:pPr>
            <w:r>
              <w:rPr>
                <w:rFonts w:ascii="Arial" w:hAnsi="Arial" w:cs="Arial"/>
                <w:sz w:val="20"/>
                <w:szCs w:val="22"/>
                <w:lang w:val="es-PY"/>
              </w:rPr>
              <w:t xml:space="preserve"> </w:t>
            </w:r>
            <w:r w:rsidR="00E61780" w:rsidRPr="00FF14B1">
              <w:rPr>
                <w:rFonts w:ascii="Arial" w:hAnsi="Arial" w:cs="Arial"/>
                <w:sz w:val="20"/>
                <w:szCs w:val="22"/>
                <w:lang w:val="es-PY"/>
              </w:rPr>
              <w:t>Fecha Siembra</w:t>
            </w:r>
          </w:p>
        </w:tc>
        <w:tc>
          <w:tcPr>
            <w:tcW w:w="1739" w:type="dxa"/>
            <w:gridSpan w:val="2"/>
            <w:vMerge w:val="restart"/>
            <w:shd w:val="clear" w:color="auto" w:fill="FFFFFF" w:themeFill="background1"/>
          </w:tcPr>
          <w:p w:rsidR="00E61780" w:rsidRPr="00FF14B1" w:rsidRDefault="00E61780" w:rsidP="00E6178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0"/>
                <w:szCs w:val="22"/>
                <w:lang w:val="es-PY"/>
              </w:rPr>
            </w:pPr>
            <w:proofErr w:type="spellStart"/>
            <w:r w:rsidRPr="00FF14B1">
              <w:rPr>
                <w:rFonts w:ascii="Arial" w:hAnsi="Arial" w:cs="Arial"/>
                <w:sz w:val="20"/>
                <w:szCs w:val="22"/>
                <w:lang w:val="es-PY"/>
              </w:rPr>
              <w:t>Rend</w:t>
            </w:r>
            <w:proofErr w:type="spellEnd"/>
            <w:r w:rsidRPr="00FF14B1">
              <w:rPr>
                <w:rFonts w:ascii="Arial" w:hAnsi="Arial" w:cs="Arial"/>
                <w:sz w:val="20"/>
                <w:szCs w:val="22"/>
                <w:lang w:val="es-PY"/>
              </w:rPr>
              <w:t>.</w:t>
            </w:r>
          </w:p>
          <w:p w:rsidR="00E61780" w:rsidRPr="00FF14B1" w:rsidRDefault="00E61780" w:rsidP="00E6178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0"/>
                <w:szCs w:val="22"/>
                <w:lang w:val="es-PY"/>
              </w:rPr>
            </w:pPr>
            <w:r>
              <w:rPr>
                <w:rFonts w:ascii="Arial" w:hAnsi="Arial" w:cs="Arial"/>
                <w:sz w:val="20"/>
                <w:szCs w:val="22"/>
                <w:lang w:val="es-PY"/>
              </w:rPr>
              <w:t>Varieda</w:t>
            </w:r>
            <w:r w:rsidRPr="00FF14B1">
              <w:rPr>
                <w:rFonts w:ascii="Arial" w:hAnsi="Arial" w:cs="Arial"/>
                <w:sz w:val="20"/>
                <w:szCs w:val="22"/>
                <w:lang w:val="es-PY"/>
              </w:rPr>
              <w:t>d</w:t>
            </w:r>
          </w:p>
          <w:p w:rsidR="00E61780" w:rsidRDefault="00E61780" w:rsidP="00E6178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0"/>
                <w:szCs w:val="22"/>
                <w:lang w:val="es-PY"/>
              </w:rPr>
              <w:t>k</w:t>
            </w:r>
            <w:r w:rsidRPr="00FF14B1">
              <w:rPr>
                <w:rFonts w:ascii="Arial" w:hAnsi="Arial" w:cs="Arial"/>
                <w:sz w:val="20"/>
                <w:szCs w:val="22"/>
                <w:lang w:val="es-PY"/>
              </w:rPr>
              <w:t>g/ha</w:t>
            </w:r>
            <w:r>
              <w:rPr>
                <w:rFonts w:ascii="Arial" w:hAnsi="Arial" w:cs="Arial"/>
                <w:sz w:val="20"/>
                <w:szCs w:val="22"/>
                <w:lang w:val="es-PY"/>
              </w:rPr>
              <w:t>.</w:t>
            </w:r>
          </w:p>
        </w:tc>
        <w:tc>
          <w:tcPr>
            <w:tcW w:w="2136" w:type="dxa"/>
            <w:gridSpan w:val="2"/>
            <w:shd w:val="clear" w:color="auto" w:fill="FFFFFF" w:themeFill="background1"/>
          </w:tcPr>
          <w:p w:rsidR="00E61780" w:rsidRPr="009259B5" w:rsidRDefault="00E61780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  <w:r w:rsidRPr="009259B5">
              <w:rPr>
                <w:rFonts w:ascii="Arial" w:hAnsi="Arial" w:cs="Arial"/>
                <w:sz w:val="20"/>
                <w:szCs w:val="22"/>
                <w:lang w:val="es-PY"/>
              </w:rPr>
              <w:t>Rendimiento Testigo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</w:tcPr>
          <w:p w:rsidR="009259B5" w:rsidRDefault="009259B5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  <w:p w:rsidR="00E61780" w:rsidRDefault="009259B5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0"/>
                <w:szCs w:val="22"/>
                <w:lang w:val="es-PY"/>
              </w:rPr>
              <w:t xml:space="preserve"> </w:t>
            </w:r>
            <w:r w:rsidR="00E61780" w:rsidRPr="009259B5">
              <w:rPr>
                <w:rFonts w:ascii="Arial" w:hAnsi="Arial" w:cs="Arial"/>
                <w:sz w:val="20"/>
                <w:szCs w:val="22"/>
                <w:lang w:val="es-PY"/>
              </w:rPr>
              <w:t>CV (%)</w:t>
            </w:r>
          </w:p>
        </w:tc>
      </w:tr>
      <w:tr w:rsidR="009259B5" w:rsidRPr="00FF14B1" w:rsidTr="009259B5">
        <w:trPr>
          <w:trHeight w:val="465"/>
        </w:trPr>
        <w:tc>
          <w:tcPr>
            <w:tcW w:w="1253" w:type="dxa"/>
            <w:gridSpan w:val="2"/>
            <w:vMerge/>
            <w:shd w:val="clear" w:color="auto" w:fill="FFFFFF" w:themeFill="background1"/>
          </w:tcPr>
          <w:p w:rsidR="00E61780" w:rsidRDefault="00E61780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 w:themeFill="background1"/>
          </w:tcPr>
          <w:p w:rsidR="00E61780" w:rsidRDefault="00E61780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129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vMerge/>
            <w:shd w:val="clear" w:color="auto" w:fill="FFFFFF" w:themeFill="background1"/>
          </w:tcPr>
          <w:p w:rsidR="00E61780" w:rsidRDefault="00E61780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:rsidR="00E61780" w:rsidRDefault="00E61780" w:rsidP="00FF14B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Pr="009259B5" w:rsidRDefault="00E61780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  <w:r w:rsidRPr="009259B5">
              <w:rPr>
                <w:rFonts w:ascii="Arial" w:hAnsi="Arial" w:cs="Arial"/>
                <w:sz w:val="20"/>
                <w:szCs w:val="22"/>
                <w:lang w:val="es-PY"/>
              </w:rPr>
              <w:t>T1</w:t>
            </w:r>
          </w:p>
        </w:tc>
        <w:tc>
          <w:tcPr>
            <w:tcW w:w="1067" w:type="dxa"/>
            <w:shd w:val="clear" w:color="auto" w:fill="FFFFFF" w:themeFill="background1"/>
          </w:tcPr>
          <w:p w:rsidR="00E61780" w:rsidRPr="009259B5" w:rsidRDefault="00E61780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845" w:hanging="561"/>
              <w:jc w:val="both"/>
              <w:rPr>
                <w:rFonts w:ascii="Arial" w:hAnsi="Arial" w:cs="Arial"/>
                <w:sz w:val="20"/>
                <w:szCs w:val="22"/>
                <w:lang w:val="es-PY"/>
              </w:rPr>
            </w:pPr>
            <w:r w:rsidRPr="009259B5">
              <w:rPr>
                <w:rFonts w:ascii="Arial" w:hAnsi="Arial" w:cs="Arial"/>
                <w:sz w:val="20"/>
                <w:szCs w:val="22"/>
                <w:lang w:val="es-PY"/>
              </w:rPr>
              <w:t>T2</w:t>
            </w:r>
          </w:p>
        </w:tc>
        <w:tc>
          <w:tcPr>
            <w:tcW w:w="1125" w:type="dxa"/>
            <w:vMerge/>
            <w:shd w:val="clear" w:color="auto" w:fill="FFFFFF" w:themeFill="background1"/>
          </w:tcPr>
          <w:p w:rsidR="00E61780" w:rsidRDefault="00E61780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259B5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259B5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3AB3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3AB3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3AB3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E61780" w:rsidRDefault="00E61780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259B5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259B5" w:rsidRPr="00FF14B1" w:rsidTr="009259B5">
        <w:tc>
          <w:tcPr>
            <w:tcW w:w="1253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9259B5" w:rsidRDefault="009259B5" w:rsidP="00C9313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561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B92A4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r w:rsidR="00B92A44" w:rsidRPr="00B92A4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259B5" w:rsidRPr="001F1A16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Antracnosis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Colletotrichum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dematium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var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truncata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) </w:t>
            </w:r>
          </w:p>
        </w:tc>
      </w:tr>
      <w:tr w:rsidR="009259B5" w:rsidRPr="001F1A16" w:rsidTr="009259B5">
        <w:trPr>
          <w:trHeight w:val="39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0B6075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0B6075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 la Raíz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Rhyzoctonia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solani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9259B5" w:rsidRPr="00B92A44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Oidio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ídium </w:t>
            </w:r>
            <w:r w:rsidRPr="00B92A4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9259B5" w:rsidRPr="00B92A44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2A44" w:rsidRDefault="00B92A44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Roya </w:t>
            </w:r>
            <w:r w:rsidRPr="00DD105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r w:rsidR="00DD1055" w:rsidRPr="00DD105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Puccinia graminis)</w:t>
            </w:r>
            <w:r w:rsidR="00DD105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76140C" w:rsidTr="009259B5">
        <w:trPr>
          <w:trHeight w:val="50"/>
        </w:trPr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2410AE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Babosas </w:t>
            </w:r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( </w:t>
            </w:r>
            <w:proofErr w:type="spellStart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Arion</w:t>
            </w:r>
            <w:proofErr w:type="spellEnd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ater</w:t>
            </w:r>
            <w:proofErr w:type="spellEnd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)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2410AE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Caracoles </w:t>
            </w:r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(</w:t>
            </w:r>
            <w:proofErr w:type="spellStart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Helix</w:t>
            </w:r>
            <w:proofErr w:type="spellEnd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aspersa</w:t>
            </w:r>
            <w:proofErr w:type="spellEnd"/>
            <w:r w:rsidRPr="00DD1055">
              <w:rPr>
                <w:rFonts w:ascii="Arial" w:hAnsi="Arial" w:cs="Arial"/>
                <w:i/>
                <w:sz w:val="22"/>
                <w:szCs w:val="22"/>
                <w:lang w:val="es-PY"/>
              </w:rPr>
              <w:t>)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Default="00B0478D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allina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ciega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Phyllophaga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 sp.)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Default="00B0478D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ormiga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cortadora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Atta </w:t>
            </w:r>
            <w:proofErr w:type="spellStart"/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cephalotes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9259B5" w:rsidRPr="0076140C" w:rsidTr="009259B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152235" w:rsidRPr="0076140C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9259B5" w:rsidRPr="0076140C" w:rsidTr="009259B5"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Lípido Total (grasa) </w:t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%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9259B5" w:rsidRPr="0076140C" w:rsidTr="009259B5"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9259B5" w:rsidRPr="0076140C" w:rsidTr="009259B5"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23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Hidratos de Carbono  %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9259B5" w:rsidRPr="0076140C" w:rsidTr="009259B5"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9B5" w:rsidRDefault="009259B5" w:rsidP="00152235">
            <w:pPr>
              <w:pStyle w:val="Textoindependiente"/>
              <w:ind w:left="123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Fibra Dietética %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9259B5" w:rsidRPr="0076140C" w:rsidTr="009259B5"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9B5" w:rsidRPr="0076140C" w:rsidRDefault="009259B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52235" w:rsidRPr="00B92A44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322584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32258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INFORMACIONES ADICIONALES </w:t>
            </w:r>
          </w:p>
        </w:tc>
      </w:tr>
      <w:tr w:rsidR="00322584" w:rsidRPr="00B92A44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584" w:rsidRPr="0076140C" w:rsidRDefault="00DD1055" w:rsidP="009259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22584" w:rsidRPr="00B92A44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584" w:rsidRPr="0076140C" w:rsidRDefault="00DD1055" w:rsidP="00DD10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Lugar</w:t>
            </w:r>
          </w:p>
        </w:tc>
      </w:tr>
      <w:tr w:rsidR="00322584" w:rsidRPr="00B92A44" w:rsidTr="009259B5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584" w:rsidRPr="0076140C" w:rsidRDefault="00DD1055" w:rsidP="00DD10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Fecha </w:t>
            </w:r>
          </w:p>
        </w:tc>
      </w:tr>
    </w:tbl>
    <w:p w:rsidR="00DD1055" w:rsidRDefault="009237A8" w:rsidP="0022423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(*) Información obligatoria</w:t>
      </w:r>
      <w:r w:rsidR="0013309F" w:rsidRPr="004D5081">
        <w:rPr>
          <w:rFonts w:ascii="Arial" w:hAnsi="Arial" w:cs="Arial"/>
          <w:bCs/>
          <w:sz w:val="22"/>
        </w:rPr>
        <w:t xml:space="preserve">. </w:t>
      </w:r>
    </w:p>
    <w:p w:rsidR="009237A8" w:rsidRDefault="009237A8" w:rsidP="0022423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(**) Información sugerida</w:t>
      </w:r>
      <w:r w:rsidR="002130FF">
        <w:rPr>
          <w:rFonts w:ascii="Arial" w:hAnsi="Arial" w:cs="Arial"/>
          <w:bCs/>
          <w:sz w:val="22"/>
        </w:rPr>
        <w:t>.</w:t>
      </w:r>
    </w:p>
    <w:p w:rsidR="00322584" w:rsidRPr="004D5081" w:rsidRDefault="00322584" w:rsidP="00224239">
      <w:pPr>
        <w:pStyle w:val="Textoindependiente"/>
        <w:ind w:left="-426"/>
        <w:rPr>
          <w:rFonts w:ascii="Arial" w:hAnsi="Arial" w:cs="Arial"/>
          <w:bCs/>
          <w:sz w:val="22"/>
        </w:rPr>
      </w:pPr>
    </w:p>
    <w:p w:rsidR="002B4506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9259B5" w:rsidRDefault="009259B5" w:rsidP="002B4506">
      <w:pPr>
        <w:rPr>
          <w:rFonts w:ascii="Arial" w:hAnsi="Arial" w:cs="Arial"/>
          <w:sz w:val="22"/>
          <w:szCs w:val="22"/>
          <w:lang w:val="es-PY"/>
        </w:rPr>
      </w:pPr>
    </w:p>
    <w:p w:rsidR="009259B5" w:rsidRPr="0076140C" w:rsidRDefault="009259B5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6140C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76140C">
        <w:rPr>
          <w:rFonts w:ascii="Arial" w:hAnsi="Arial" w:cs="Arial"/>
          <w:sz w:val="22"/>
          <w:szCs w:val="22"/>
        </w:rPr>
        <w:t xml:space="preserve">(RL)                       </w:t>
      </w:r>
      <w:r w:rsidRPr="0076140C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76140C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76140C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76140C" w:rsidSect="001F1A16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AF" w:rsidRDefault="006A43AF">
      <w:r>
        <w:separator/>
      </w:r>
    </w:p>
  </w:endnote>
  <w:endnote w:type="continuationSeparator" w:id="0">
    <w:p w:rsidR="006A43AF" w:rsidRDefault="006A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AF" w:rsidRDefault="006A43AF">
      <w:r>
        <w:separator/>
      </w:r>
    </w:p>
  </w:footnote>
  <w:footnote w:type="continuationSeparator" w:id="0">
    <w:p w:rsidR="006A43AF" w:rsidRDefault="006A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AF" w:rsidRDefault="001F1A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A43AF" w:rsidRPr="0076140C" w:rsidTr="002D3D90">
      <w:trPr>
        <w:trHeight w:val="1407"/>
      </w:trPr>
      <w:tc>
        <w:tcPr>
          <w:tcW w:w="1560" w:type="dxa"/>
        </w:tcPr>
        <w:p w:rsidR="006A43AF" w:rsidRPr="0076140C" w:rsidRDefault="006A43AF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A43AF" w:rsidRPr="0076140C" w:rsidRDefault="006A43AF" w:rsidP="00E6178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DESCRIPTOR DE CULTIVARES DE </w:t>
          </w:r>
          <w:r>
            <w:rPr>
              <w:b/>
              <w:sz w:val="24"/>
              <w:lang w:val="es-PY"/>
            </w:rPr>
            <w:t>CHÍA</w:t>
          </w:r>
          <w:r w:rsidRPr="0076140C">
            <w:rPr>
              <w:b/>
              <w:sz w:val="24"/>
              <w:lang w:val="es-PY"/>
            </w:rPr>
            <w:t xml:space="preserve"> EN EL REGISTRO NACIONAL DE CULTIVARES </w:t>
          </w:r>
          <w:r>
            <w:rPr>
              <w:b/>
              <w:sz w:val="24"/>
              <w:lang w:val="es-PY"/>
            </w:rPr>
            <w:t>COMERCIALES (RNCC</w:t>
          </w:r>
          <w:r w:rsidRPr="0076140C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6A43AF" w:rsidRPr="0076140C" w:rsidRDefault="006A43AF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Pr="0076140C">
            <w:rPr>
              <w:sz w:val="24"/>
              <w:lang w:val="pt-BR"/>
            </w:rPr>
            <w:t>DES-DPUV-</w:t>
          </w:r>
          <w:r>
            <w:rPr>
              <w:sz w:val="24"/>
              <w:lang w:val="pt-BR"/>
            </w:rPr>
            <w:t>169</w:t>
          </w:r>
        </w:p>
        <w:p w:rsidR="006A43AF" w:rsidRPr="0076140C" w:rsidRDefault="006A43AF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A43AF" w:rsidRPr="0076140C" w:rsidRDefault="006A43AF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8600D2">
            <w:rPr>
              <w:sz w:val="24"/>
              <w:lang w:val="es-PY"/>
            </w:rPr>
            <w:t>02</w:t>
          </w:r>
        </w:p>
        <w:p w:rsidR="006A43AF" w:rsidRPr="0076140C" w:rsidRDefault="006A43AF" w:rsidP="00216DA8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>
            <w:rPr>
              <w:b/>
              <w:sz w:val="24"/>
              <w:lang w:val="es-PY"/>
            </w:rPr>
            <w:t xml:space="preserve"> </w:t>
          </w:r>
          <w:r w:rsidR="008600D2">
            <w:rPr>
              <w:sz w:val="24"/>
              <w:lang w:val="es-PY"/>
            </w:rPr>
            <w:t>10/06</w:t>
          </w:r>
          <w:r w:rsidRPr="00041E30">
            <w:rPr>
              <w:sz w:val="24"/>
              <w:lang w:val="es-PY"/>
            </w:rPr>
            <w:t>/2024</w:t>
          </w:r>
          <w:r w:rsidRPr="00041E30">
            <w:rPr>
              <w:sz w:val="24"/>
              <w:lang w:val="es-PY"/>
            </w:rPr>
            <w:tab/>
          </w:r>
        </w:p>
        <w:p w:rsidR="006A43AF" w:rsidRPr="0076140C" w:rsidRDefault="006A43AF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F1A16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F1A16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A43AF" w:rsidRPr="00497CEC" w:rsidRDefault="006A43AF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AF" w:rsidRDefault="001F1A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1E3E"/>
    <w:rsid w:val="0001465E"/>
    <w:rsid w:val="00015EA8"/>
    <w:rsid w:val="00021573"/>
    <w:rsid w:val="00022E3C"/>
    <w:rsid w:val="0002634F"/>
    <w:rsid w:val="00026731"/>
    <w:rsid w:val="00041011"/>
    <w:rsid w:val="000417D3"/>
    <w:rsid w:val="00041E30"/>
    <w:rsid w:val="00046B98"/>
    <w:rsid w:val="000472AB"/>
    <w:rsid w:val="00047543"/>
    <w:rsid w:val="000500AC"/>
    <w:rsid w:val="00055EFF"/>
    <w:rsid w:val="00057018"/>
    <w:rsid w:val="00067602"/>
    <w:rsid w:val="00070800"/>
    <w:rsid w:val="000740C5"/>
    <w:rsid w:val="00075A94"/>
    <w:rsid w:val="00083733"/>
    <w:rsid w:val="00093A7A"/>
    <w:rsid w:val="00095F6B"/>
    <w:rsid w:val="000966B7"/>
    <w:rsid w:val="000A1192"/>
    <w:rsid w:val="000A299E"/>
    <w:rsid w:val="000A4769"/>
    <w:rsid w:val="000A74C7"/>
    <w:rsid w:val="000B1C37"/>
    <w:rsid w:val="000B3133"/>
    <w:rsid w:val="000B3C4C"/>
    <w:rsid w:val="000B6075"/>
    <w:rsid w:val="000B70BC"/>
    <w:rsid w:val="000D30D4"/>
    <w:rsid w:val="000D5EB9"/>
    <w:rsid w:val="000E2FD5"/>
    <w:rsid w:val="000E4DAF"/>
    <w:rsid w:val="000F1EA6"/>
    <w:rsid w:val="000F6971"/>
    <w:rsid w:val="000F73E3"/>
    <w:rsid w:val="000F79DE"/>
    <w:rsid w:val="000F7DE6"/>
    <w:rsid w:val="0010020D"/>
    <w:rsid w:val="0010091D"/>
    <w:rsid w:val="001014B0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309F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B6873"/>
    <w:rsid w:val="001C7D1A"/>
    <w:rsid w:val="001D0BB8"/>
    <w:rsid w:val="001D2B4B"/>
    <w:rsid w:val="001D5047"/>
    <w:rsid w:val="001D5EC8"/>
    <w:rsid w:val="001E0FC9"/>
    <w:rsid w:val="001E51CB"/>
    <w:rsid w:val="001F1A16"/>
    <w:rsid w:val="001F44FD"/>
    <w:rsid w:val="002014B6"/>
    <w:rsid w:val="002016DF"/>
    <w:rsid w:val="0020242E"/>
    <w:rsid w:val="00212A9C"/>
    <w:rsid w:val="002130FF"/>
    <w:rsid w:val="002137B3"/>
    <w:rsid w:val="00215211"/>
    <w:rsid w:val="00215A13"/>
    <w:rsid w:val="00216DA8"/>
    <w:rsid w:val="00224239"/>
    <w:rsid w:val="00230DCF"/>
    <w:rsid w:val="00230F4B"/>
    <w:rsid w:val="00232491"/>
    <w:rsid w:val="002335BA"/>
    <w:rsid w:val="00240D81"/>
    <w:rsid w:val="002410AE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D0511"/>
    <w:rsid w:val="002D3D90"/>
    <w:rsid w:val="002E1043"/>
    <w:rsid w:val="002E5F93"/>
    <w:rsid w:val="002F2441"/>
    <w:rsid w:val="002F4EF9"/>
    <w:rsid w:val="00311B5D"/>
    <w:rsid w:val="00312824"/>
    <w:rsid w:val="00321301"/>
    <w:rsid w:val="003223AF"/>
    <w:rsid w:val="00322584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55F95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534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081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3AB3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1139B"/>
    <w:rsid w:val="00626394"/>
    <w:rsid w:val="00626A79"/>
    <w:rsid w:val="00626DE1"/>
    <w:rsid w:val="00630DCB"/>
    <w:rsid w:val="00633795"/>
    <w:rsid w:val="00633B98"/>
    <w:rsid w:val="00652E7F"/>
    <w:rsid w:val="0065510A"/>
    <w:rsid w:val="00655CE2"/>
    <w:rsid w:val="00670ED6"/>
    <w:rsid w:val="00671499"/>
    <w:rsid w:val="00671906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A43AF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5948"/>
    <w:rsid w:val="00726E6C"/>
    <w:rsid w:val="00733CF8"/>
    <w:rsid w:val="00735A57"/>
    <w:rsid w:val="007369DB"/>
    <w:rsid w:val="007407C8"/>
    <w:rsid w:val="007431E7"/>
    <w:rsid w:val="007473E3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E6DBB"/>
    <w:rsid w:val="007F197D"/>
    <w:rsid w:val="007F700C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00D2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23EE"/>
    <w:rsid w:val="009237A8"/>
    <w:rsid w:val="00924EBE"/>
    <w:rsid w:val="0092527F"/>
    <w:rsid w:val="009259B5"/>
    <w:rsid w:val="009342F4"/>
    <w:rsid w:val="0093755D"/>
    <w:rsid w:val="009417B6"/>
    <w:rsid w:val="00943140"/>
    <w:rsid w:val="00947A92"/>
    <w:rsid w:val="00955F0F"/>
    <w:rsid w:val="00962C3D"/>
    <w:rsid w:val="009661F9"/>
    <w:rsid w:val="00966A84"/>
    <w:rsid w:val="0096717E"/>
    <w:rsid w:val="00985CAB"/>
    <w:rsid w:val="00987DBB"/>
    <w:rsid w:val="00995483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53D95"/>
    <w:rsid w:val="00A62997"/>
    <w:rsid w:val="00A7005C"/>
    <w:rsid w:val="00A7275E"/>
    <w:rsid w:val="00A73911"/>
    <w:rsid w:val="00A73B05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0478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63763"/>
    <w:rsid w:val="00B64556"/>
    <w:rsid w:val="00B66058"/>
    <w:rsid w:val="00B74824"/>
    <w:rsid w:val="00B7496A"/>
    <w:rsid w:val="00B77309"/>
    <w:rsid w:val="00B814BC"/>
    <w:rsid w:val="00B8155F"/>
    <w:rsid w:val="00B84427"/>
    <w:rsid w:val="00B92A44"/>
    <w:rsid w:val="00B92C28"/>
    <w:rsid w:val="00BB02A6"/>
    <w:rsid w:val="00BB6343"/>
    <w:rsid w:val="00BB6745"/>
    <w:rsid w:val="00BC40FE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516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72E"/>
    <w:rsid w:val="00C84F12"/>
    <w:rsid w:val="00C86806"/>
    <w:rsid w:val="00C917A7"/>
    <w:rsid w:val="00C92300"/>
    <w:rsid w:val="00C93133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063F2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3B6C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13B6"/>
    <w:rsid w:val="00DC7804"/>
    <w:rsid w:val="00DD1055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76E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1780"/>
    <w:rsid w:val="00E84DFD"/>
    <w:rsid w:val="00E85FB8"/>
    <w:rsid w:val="00E860D2"/>
    <w:rsid w:val="00E87813"/>
    <w:rsid w:val="00E90C0D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324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7B7F"/>
    <w:rsid w:val="00F7724E"/>
    <w:rsid w:val="00F77822"/>
    <w:rsid w:val="00F83F43"/>
    <w:rsid w:val="00F8562F"/>
    <w:rsid w:val="00F87BFD"/>
    <w:rsid w:val="00F900C7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7162"/>
    <w:rsid w:val="00FF0A38"/>
    <w:rsid w:val="00FF14B1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E14-0379-46BC-ABD5-3B5482EF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855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11</cp:revision>
  <cp:lastPrinted>2024-05-06T18:06:00Z</cp:lastPrinted>
  <dcterms:created xsi:type="dcterms:W3CDTF">2024-04-02T18:10:00Z</dcterms:created>
  <dcterms:modified xsi:type="dcterms:W3CDTF">2024-06-05T14:29:00Z</dcterms:modified>
</cp:coreProperties>
</file>