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9A2F7" w14:textId="5949EBC7" w:rsidR="00E80AF9" w:rsidRPr="00092D80" w:rsidRDefault="00E80AF9" w:rsidP="00092D80">
      <w:pPr>
        <w:jc w:val="both"/>
        <w:rPr>
          <w:rFonts w:ascii="Arial" w:hAnsi="Arial" w:cs="Arial"/>
          <w:i/>
          <w:iCs/>
          <w:sz w:val="20"/>
          <w:szCs w:val="18"/>
        </w:rPr>
      </w:pPr>
    </w:p>
    <w:tbl>
      <w:tblPr>
        <w:tblStyle w:val="Tablaconcuadrculaclara"/>
        <w:tblpPr w:leftFromText="141" w:rightFromText="141" w:vertAnchor="text" w:horzAnchor="margin" w:tblpX="-431" w:tblpY="-56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5670"/>
      </w:tblGrid>
      <w:tr w:rsidR="00D2296B" w:rsidRPr="00252EBF" w14:paraId="7F11642B" w14:textId="77777777" w:rsidTr="00092D80">
        <w:trPr>
          <w:trHeight w:val="416"/>
        </w:trPr>
        <w:tc>
          <w:tcPr>
            <w:tcW w:w="9776" w:type="dxa"/>
            <w:gridSpan w:val="3"/>
          </w:tcPr>
          <w:p w14:paraId="0C2B9575" w14:textId="3FC4572F" w:rsidR="00D2296B" w:rsidRPr="00252EBF" w:rsidRDefault="00D2296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  <w:r>
              <w:rPr>
                <w:rFonts w:ascii="Arial" w:hAnsi="Arial" w:cs="Arial"/>
                <w:bCs w:val="0"/>
                <w:sz w:val="24"/>
              </w:rPr>
              <w:t xml:space="preserve">                                                                                                </w:t>
            </w:r>
            <w:r w:rsidR="00A01CA0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Pr="00252EBF">
              <w:rPr>
                <w:rFonts w:ascii="Arial" w:hAnsi="Arial" w:cs="Arial"/>
                <w:bCs w:val="0"/>
                <w:sz w:val="24"/>
              </w:rPr>
              <w:t>Fecha:</w:t>
            </w:r>
          </w:p>
        </w:tc>
      </w:tr>
      <w:tr w:rsidR="00D2296B" w:rsidRPr="00252EBF" w14:paraId="2EAF8259" w14:textId="77777777" w:rsidTr="00092D80">
        <w:trPr>
          <w:trHeight w:val="415"/>
        </w:trPr>
        <w:tc>
          <w:tcPr>
            <w:tcW w:w="1696" w:type="dxa"/>
          </w:tcPr>
          <w:p w14:paraId="606541AA" w14:textId="1BF050A0" w:rsidR="00D2296B" w:rsidRDefault="00D2296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  <w:r w:rsidRPr="00252EBF">
              <w:rPr>
                <w:rFonts w:ascii="Arial" w:hAnsi="Arial" w:cs="Arial"/>
                <w:bCs w:val="0"/>
                <w:sz w:val="24"/>
              </w:rPr>
              <w:t>Auditoría</w:t>
            </w:r>
            <w:r w:rsidR="00A01CA0">
              <w:rPr>
                <w:rFonts w:ascii="Arial" w:hAnsi="Arial" w:cs="Arial"/>
                <w:bCs w:val="0"/>
                <w:sz w:val="24"/>
              </w:rPr>
              <w:t xml:space="preserve"> </w:t>
            </w:r>
            <w:proofErr w:type="spellStart"/>
            <w:r w:rsidRPr="00252EBF">
              <w:rPr>
                <w:rFonts w:ascii="Arial" w:hAnsi="Arial" w:cs="Arial"/>
                <w:bCs w:val="0"/>
                <w:sz w:val="24"/>
              </w:rPr>
              <w:t>N</w:t>
            </w:r>
            <w:r w:rsidR="00807AFB">
              <w:rPr>
                <w:rFonts w:ascii="Arial" w:hAnsi="Arial" w:cs="Arial"/>
                <w:bCs w:val="0"/>
                <w:sz w:val="24"/>
              </w:rPr>
              <w:t>°</w:t>
            </w:r>
            <w:proofErr w:type="spellEnd"/>
            <w:r w:rsidRPr="00252EBF">
              <w:rPr>
                <w:rFonts w:ascii="Arial" w:hAnsi="Arial" w:cs="Arial"/>
                <w:bCs w:val="0"/>
                <w:sz w:val="24"/>
              </w:rPr>
              <w:t xml:space="preserve">: </w:t>
            </w:r>
          </w:p>
          <w:p w14:paraId="61517FD9" w14:textId="77777777" w:rsidR="00D2296B" w:rsidRDefault="00D2296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0EA2A20B" w14:textId="77777777" w:rsidR="00D2296B" w:rsidRDefault="00D2296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5670" w:type="dxa"/>
          </w:tcPr>
          <w:p w14:paraId="1B402854" w14:textId="0A1EB9F8" w:rsidR="00D2296B" w:rsidRPr="00252EBF" w:rsidRDefault="00D2296B" w:rsidP="00092D80">
            <w:pPr>
              <w:numPr>
                <w:ilvl w:val="12"/>
                <w:numId w:val="0"/>
              </w:numPr>
              <w:tabs>
                <w:tab w:val="left" w:pos="5059"/>
              </w:tabs>
              <w:rPr>
                <w:rFonts w:ascii="Arial" w:hAnsi="Arial" w:cs="Arial"/>
                <w:bCs w:val="0"/>
                <w:sz w:val="24"/>
              </w:rPr>
            </w:pPr>
            <w:r>
              <w:rPr>
                <w:rFonts w:ascii="Arial" w:hAnsi="Arial" w:cs="Arial"/>
                <w:bCs w:val="0"/>
                <w:sz w:val="24"/>
              </w:rPr>
              <w:t>Equipo</w:t>
            </w:r>
            <w:r w:rsidRPr="00252EBF">
              <w:rPr>
                <w:rFonts w:ascii="Arial" w:hAnsi="Arial" w:cs="Arial"/>
                <w:bCs w:val="0"/>
                <w:sz w:val="24"/>
              </w:rPr>
              <w:t xml:space="preserve"> Audito</w:t>
            </w:r>
            <w:r>
              <w:rPr>
                <w:rFonts w:ascii="Arial" w:hAnsi="Arial" w:cs="Arial"/>
                <w:bCs w:val="0"/>
                <w:sz w:val="24"/>
              </w:rPr>
              <w:t>r</w:t>
            </w:r>
            <w:r w:rsidRPr="00252EBF">
              <w:rPr>
                <w:rFonts w:ascii="Arial" w:hAnsi="Arial" w:cs="Arial"/>
                <w:bCs w:val="0"/>
                <w:sz w:val="24"/>
              </w:rPr>
              <w:t xml:space="preserve">: </w:t>
            </w:r>
            <w:r w:rsidR="00092D80">
              <w:rPr>
                <w:rFonts w:ascii="Arial" w:hAnsi="Arial" w:cs="Arial"/>
                <w:bCs w:val="0"/>
                <w:sz w:val="24"/>
              </w:rPr>
              <w:tab/>
            </w:r>
          </w:p>
          <w:p w14:paraId="1299BB34" w14:textId="6066C2F1" w:rsidR="00D2296B" w:rsidRDefault="00D2296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A01CA0" w:rsidRPr="00252EBF" w14:paraId="11DF7093" w14:textId="77777777" w:rsidTr="00092D80">
        <w:trPr>
          <w:trHeight w:val="708"/>
        </w:trPr>
        <w:tc>
          <w:tcPr>
            <w:tcW w:w="4106" w:type="dxa"/>
            <w:gridSpan w:val="2"/>
          </w:tcPr>
          <w:p w14:paraId="3E2D81BA" w14:textId="437D23F7" w:rsidR="00A01CA0" w:rsidRDefault="00A01CA0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  <w:r>
              <w:rPr>
                <w:rFonts w:ascii="Arial" w:hAnsi="Arial" w:cs="Arial"/>
                <w:bCs w:val="0"/>
                <w:sz w:val="24"/>
              </w:rPr>
              <w:t xml:space="preserve">Dirección: </w:t>
            </w:r>
          </w:p>
        </w:tc>
        <w:tc>
          <w:tcPr>
            <w:tcW w:w="5670" w:type="dxa"/>
          </w:tcPr>
          <w:p w14:paraId="36E1DCC6" w14:textId="59B71FEE" w:rsidR="00A01CA0" w:rsidRDefault="00A01CA0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  <w:r w:rsidRPr="00A01CA0">
              <w:rPr>
                <w:rFonts w:ascii="Arial" w:hAnsi="Arial" w:cs="Arial"/>
                <w:bCs w:val="0"/>
                <w:sz w:val="24"/>
              </w:rPr>
              <w:t>Departamento/Área:</w:t>
            </w:r>
          </w:p>
        </w:tc>
      </w:tr>
      <w:tr w:rsidR="00D07B27" w:rsidRPr="00252EBF" w14:paraId="2F62CAB9" w14:textId="77777777" w:rsidTr="00092D80">
        <w:trPr>
          <w:trHeight w:val="690"/>
        </w:trPr>
        <w:tc>
          <w:tcPr>
            <w:tcW w:w="1696" w:type="dxa"/>
          </w:tcPr>
          <w:p w14:paraId="593CCE70" w14:textId="3A8D181C" w:rsidR="00D07B27" w:rsidRPr="00252EBF" w:rsidRDefault="00D07B27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  <w:r w:rsidRPr="00252EBF">
              <w:rPr>
                <w:rFonts w:ascii="Arial" w:hAnsi="Arial" w:cs="Arial"/>
                <w:bCs w:val="0"/>
                <w:sz w:val="24"/>
              </w:rPr>
              <w:t>Proceso</w:t>
            </w:r>
            <w:r w:rsidR="00440C50">
              <w:rPr>
                <w:rFonts w:ascii="Arial" w:hAnsi="Arial" w:cs="Arial"/>
                <w:bCs w:val="0"/>
                <w:sz w:val="24"/>
              </w:rPr>
              <w:t>/s</w:t>
            </w:r>
            <w:r w:rsidR="00AE2E65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AE2E65" w:rsidRPr="00AE2E65">
              <w:rPr>
                <w:rFonts w:ascii="Arial" w:hAnsi="Arial" w:cs="Arial"/>
                <w:bCs w:val="0"/>
                <w:sz w:val="24"/>
                <w:u w:val="single"/>
              </w:rPr>
              <w:t>auditado/s</w:t>
            </w:r>
            <w:r w:rsidRPr="00AE2E65">
              <w:rPr>
                <w:rFonts w:ascii="Arial" w:hAnsi="Arial" w:cs="Arial"/>
                <w:bCs w:val="0"/>
                <w:sz w:val="24"/>
                <w:u w:val="single"/>
              </w:rPr>
              <w:t>:</w:t>
            </w:r>
            <w:r w:rsidRPr="00252EBF">
              <w:rPr>
                <w:rFonts w:ascii="Arial" w:hAnsi="Arial" w:cs="Arial"/>
                <w:bCs w:val="0"/>
                <w:sz w:val="24"/>
              </w:rPr>
              <w:t xml:space="preserve"> </w:t>
            </w:r>
          </w:p>
        </w:tc>
        <w:tc>
          <w:tcPr>
            <w:tcW w:w="8080" w:type="dxa"/>
            <w:gridSpan w:val="2"/>
          </w:tcPr>
          <w:p w14:paraId="2175E4FC" w14:textId="77777777" w:rsidR="00D07B27" w:rsidRDefault="00D07B27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4FACB32E" w14:textId="52B91560" w:rsidR="00D07B27" w:rsidRPr="00252EBF" w:rsidRDefault="00D07B27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D07B27" w:rsidRPr="00252EBF" w14:paraId="22DB1FA3" w14:textId="77777777" w:rsidTr="00092D80">
        <w:trPr>
          <w:trHeight w:val="713"/>
        </w:trPr>
        <w:tc>
          <w:tcPr>
            <w:tcW w:w="1696" w:type="dxa"/>
          </w:tcPr>
          <w:p w14:paraId="7C07DAF8" w14:textId="04F6F2D5" w:rsidR="00D07B27" w:rsidRPr="00252EBF" w:rsidRDefault="00D07B27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  <w:r>
              <w:rPr>
                <w:rFonts w:ascii="Arial" w:hAnsi="Arial" w:cs="Arial"/>
                <w:bCs w:val="0"/>
                <w:sz w:val="24"/>
              </w:rPr>
              <w:t xml:space="preserve">Alcance: </w:t>
            </w:r>
          </w:p>
        </w:tc>
        <w:tc>
          <w:tcPr>
            <w:tcW w:w="8080" w:type="dxa"/>
            <w:gridSpan w:val="2"/>
          </w:tcPr>
          <w:p w14:paraId="75DC981D" w14:textId="77777777" w:rsidR="00D07B27" w:rsidRDefault="00D07B27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74B36FF6" w14:textId="7BB1FA4F" w:rsidR="00160492" w:rsidRPr="00252EBF" w:rsidRDefault="00160492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</w:tbl>
    <w:tbl>
      <w:tblPr>
        <w:tblStyle w:val="Tablaconcuadrculaclara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701"/>
        <w:gridCol w:w="3266"/>
        <w:gridCol w:w="1701"/>
      </w:tblGrid>
      <w:tr w:rsidR="00807AFB" w:rsidRPr="00252EBF" w14:paraId="51606E86" w14:textId="0CEACA15" w:rsidTr="00092D80">
        <w:trPr>
          <w:trHeight w:val="838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4B598003" w14:textId="2017A832" w:rsidR="00807AFB" w:rsidRPr="00092D80" w:rsidRDefault="00807AFB" w:rsidP="00092D8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092D80">
              <w:rPr>
                <w:rFonts w:ascii="Arial" w:hAnsi="Arial" w:cs="Arial"/>
                <w:b/>
                <w:sz w:val="20"/>
              </w:rPr>
              <w:t>N°</w:t>
            </w:r>
            <w:proofErr w:type="spellEnd"/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4390DE16" w14:textId="1EB11F86" w:rsidR="00807AFB" w:rsidRPr="00092D80" w:rsidRDefault="00807AFB" w:rsidP="00092D8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  <w:r w:rsidRPr="00092D80">
              <w:rPr>
                <w:rFonts w:ascii="Arial" w:hAnsi="Arial" w:cs="Arial"/>
                <w:b/>
                <w:sz w:val="20"/>
              </w:rPr>
              <w:t xml:space="preserve">Requisitos / </w:t>
            </w:r>
            <w:r w:rsidRPr="00092D80">
              <w:rPr>
                <w:rFonts w:ascii="Arial" w:hAnsi="Arial" w:cs="Arial"/>
                <w:b/>
                <w:sz w:val="20"/>
                <w:u w:val="single"/>
              </w:rPr>
              <w:t>Norma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47DDAF76" w14:textId="7426AA52" w:rsidR="00807AFB" w:rsidRPr="00092D80" w:rsidRDefault="00807AFB" w:rsidP="00092D8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  <w:r w:rsidRPr="00092D80">
              <w:rPr>
                <w:rFonts w:ascii="Arial" w:hAnsi="Arial" w:cs="Arial"/>
                <w:b/>
                <w:sz w:val="20"/>
              </w:rPr>
              <w:t xml:space="preserve">Clasificación de los Hallazgos </w:t>
            </w:r>
            <w:r w:rsidRPr="00092D80">
              <w:rPr>
                <w:rFonts w:ascii="Arial" w:hAnsi="Arial" w:cs="Arial"/>
                <w:b/>
                <w:sz w:val="20"/>
                <w:vertAlign w:val="superscript"/>
              </w:rPr>
              <w:t>(1)</w:t>
            </w:r>
          </w:p>
        </w:tc>
        <w:tc>
          <w:tcPr>
            <w:tcW w:w="3266" w:type="dxa"/>
            <w:shd w:val="clear" w:color="auto" w:fill="DEEAF6" w:themeFill="accent1" w:themeFillTint="33"/>
            <w:vAlign w:val="center"/>
          </w:tcPr>
          <w:p w14:paraId="0A610F4B" w14:textId="528E6478" w:rsidR="00807AFB" w:rsidRPr="00092D80" w:rsidRDefault="00807AFB" w:rsidP="00092D8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  <w:r w:rsidRPr="00092D80">
              <w:rPr>
                <w:rFonts w:ascii="Arial" w:hAnsi="Arial" w:cs="Arial"/>
                <w:b/>
                <w:sz w:val="20"/>
              </w:rPr>
              <w:t>Evidencias Observadas</w:t>
            </w:r>
          </w:p>
          <w:p w14:paraId="12F4B8C1" w14:textId="5BC15FB4" w:rsidR="00807AFB" w:rsidRPr="00092D80" w:rsidRDefault="00807AFB" w:rsidP="00092D8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2657417A" w14:textId="3388756D" w:rsidR="00807AFB" w:rsidRPr="00092D80" w:rsidRDefault="00807AFB" w:rsidP="00092D8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  <w:r w:rsidRPr="00092D80">
              <w:rPr>
                <w:rFonts w:ascii="Arial" w:hAnsi="Arial" w:cs="Arial"/>
                <w:b/>
                <w:sz w:val="20"/>
              </w:rPr>
              <w:t>Departamento</w:t>
            </w:r>
          </w:p>
        </w:tc>
      </w:tr>
      <w:tr w:rsidR="00807AFB" w:rsidRPr="00252EBF" w14:paraId="32447EEB" w14:textId="7C77A17C" w:rsidTr="00092D80">
        <w:tc>
          <w:tcPr>
            <w:tcW w:w="704" w:type="dxa"/>
          </w:tcPr>
          <w:p w14:paraId="58B6CFB9" w14:textId="77777777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5B6AD940" w14:textId="3D78A74B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2D1D60C4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5B1603FC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3266" w:type="dxa"/>
          </w:tcPr>
          <w:p w14:paraId="436FC77A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147B0CC8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807AFB" w:rsidRPr="00252EBF" w14:paraId="4B6DC7DB" w14:textId="4FA61C83" w:rsidTr="00092D80">
        <w:tc>
          <w:tcPr>
            <w:tcW w:w="704" w:type="dxa"/>
          </w:tcPr>
          <w:p w14:paraId="0D167640" w14:textId="77777777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3D575D5F" w14:textId="784BC020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5BA5DA67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04B899E8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3266" w:type="dxa"/>
          </w:tcPr>
          <w:p w14:paraId="6AE76DD7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32A0AED9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807AFB" w:rsidRPr="00252EBF" w14:paraId="4F1BA8B2" w14:textId="59608BD4" w:rsidTr="00092D80">
        <w:tc>
          <w:tcPr>
            <w:tcW w:w="704" w:type="dxa"/>
          </w:tcPr>
          <w:p w14:paraId="29BB99B0" w14:textId="77777777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4D9909BB" w14:textId="31C33B02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0317175D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27E808C1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3266" w:type="dxa"/>
          </w:tcPr>
          <w:p w14:paraId="0ED65230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67E12B6A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807AFB" w:rsidRPr="00252EBF" w14:paraId="653E31FC" w14:textId="444B74D3" w:rsidTr="00092D80">
        <w:tc>
          <w:tcPr>
            <w:tcW w:w="704" w:type="dxa"/>
          </w:tcPr>
          <w:p w14:paraId="34D8C8B5" w14:textId="77777777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73238369" w14:textId="1D03C63D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34754FAD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137E757E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3266" w:type="dxa"/>
          </w:tcPr>
          <w:p w14:paraId="4857A412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1DCD8B09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807AFB" w:rsidRPr="00252EBF" w14:paraId="66D32F4C" w14:textId="715B9D93" w:rsidTr="00092D80">
        <w:tc>
          <w:tcPr>
            <w:tcW w:w="704" w:type="dxa"/>
          </w:tcPr>
          <w:p w14:paraId="2AD50660" w14:textId="77777777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79C3B2BD" w14:textId="7B98AA95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63ACFA17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7E0320E3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3266" w:type="dxa"/>
          </w:tcPr>
          <w:p w14:paraId="3D61AA68" w14:textId="77777777" w:rsidR="00807AFB" w:rsidRPr="00252EBF" w:rsidRDefault="00807AFB" w:rsidP="00092D80">
            <w:pPr>
              <w:numPr>
                <w:ilvl w:val="12"/>
                <w:numId w:val="0"/>
              </w:numPr>
              <w:ind w:firstLine="708"/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62B91147" w14:textId="77777777" w:rsidR="00807AFB" w:rsidRPr="00252EBF" w:rsidRDefault="00807AFB" w:rsidP="00092D80">
            <w:pPr>
              <w:numPr>
                <w:ilvl w:val="12"/>
                <w:numId w:val="0"/>
              </w:numPr>
              <w:ind w:firstLine="708"/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807AFB" w:rsidRPr="00252EBF" w14:paraId="0DB8085C" w14:textId="70D8BAD0" w:rsidTr="00092D80">
        <w:tc>
          <w:tcPr>
            <w:tcW w:w="704" w:type="dxa"/>
          </w:tcPr>
          <w:p w14:paraId="5A7A7BA4" w14:textId="77777777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4ECA5671" w14:textId="4962483F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4363131A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4AE0B56B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3266" w:type="dxa"/>
          </w:tcPr>
          <w:p w14:paraId="58C80D6E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4583BE97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807AFB" w:rsidRPr="00252EBF" w14:paraId="76DC5CB8" w14:textId="6A33789A" w:rsidTr="00092D80">
        <w:tc>
          <w:tcPr>
            <w:tcW w:w="704" w:type="dxa"/>
          </w:tcPr>
          <w:p w14:paraId="3A7F8F00" w14:textId="77777777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14CC084C" w14:textId="6B29B7DD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72670BD2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763D6AAD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3266" w:type="dxa"/>
          </w:tcPr>
          <w:p w14:paraId="54A5C751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53A68C4D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807AFB" w:rsidRPr="00252EBF" w14:paraId="780B78E4" w14:textId="37615671" w:rsidTr="00092D80">
        <w:tc>
          <w:tcPr>
            <w:tcW w:w="704" w:type="dxa"/>
          </w:tcPr>
          <w:p w14:paraId="1F195033" w14:textId="77777777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7EDDE711" w14:textId="4A9DB443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21F66A7E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05602C3C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3266" w:type="dxa"/>
          </w:tcPr>
          <w:p w14:paraId="25BDA90F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2C3DF92E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807AFB" w:rsidRPr="00252EBF" w14:paraId="104C1BB4" w14:textId="608D222A" w:rsidTr="00092D80">
        <w:tc>
          <w:tcPr>
            <w:tcW w:w="704" w:type="dxa"/>
          </w:tcPr>
          <w:p w14:paraId="442D2BE7" w14:textId="77777777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68256B44" w14:textId="27E62BDB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7E90F23B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19A9BC2B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3266" w:type="dxa"/>
          </w:tcPr>
          <w:p w14:paraId="319A877A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216497E6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807AFB" w:rsidRPr="00252EBF" w14:paraId="7A548912" w14:textId="2B2428F3" w:rsidTr="00092D80">
        <w:tc>
          <w:tcPr>
            <w:tcW w:w="704" w:type="dxa"/>
          </w:tcPr>
          <w:p w14:paraId="7B78EB75" w14:textId="77777777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  <w:p w14:paraId="73FCE1D4" w14:textId="13FA115D" w:rsidR="00807AFB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2410" w:type="dxa"/>
          </w:tcPr>
          <w:p w14:paraId="47707987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40F2FF18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3266" w:type="dxa"/>
          </w:tcPr>
          <w:p w14:paraId="59B470B4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  <w:tc>
          <w:tcPr>
            <w:tcW w:w="1701" w:type="dxa"/>
          </w:tcPr>
          <w:p w14:paraId="2543B650" w14:textId="77777777" w:rsidR="00807AFB" w:rsidRPr="00252EBF" w:rsidRDefault="00807AFB" w:rsidP="00092D80">
            <w:pPr>
              <w:numPr>
                <w:ilvl w:val="12"/>
                <w:numId w:val="0"/>
              </w:numPr>
              <w:rPr>
                <w:rFonts w:ascii="Arial" w:hAnsi="Arial" w:cs="Arial"/>
                <w:bCs w:val="0"/>
                <w:sz w:val="24"/>
              </w:rPr>
            </w:pPr>
          </w:p>
        </w:tc>
      </w:tr>
    </w:tbl>
    <w:p w14:paraId="3369BA61" w14:textId="3A4D083F" w:rsidR="00E80AF9" w:rsidRPr="00C61392" w:rsidRDefault="00092D80" w:rsidP="00092D80">
      <w:pPr>
        <w:pStyle w:val="Prrafodelista"/>
        <w:numPr>
          <w:ilvl w:val="0"/>
          <w:numId w:val="6"/>
        </w:numPr>
        <w:ind w:left="0" w:hanging="284"/>
      </w:pPr>
      <w:r w:rsidRPr="00092D80">
        <w:rPr>
          <w:rFonts w:ascii="Arial" w:hAnsi="Arial" w:cs="Arial"/>
          <w:i/>
          <w:iCs/>
          <w:sz w:val="20"/>
          <w:szCs w:val="18"/>
        </w:rPr>
        <w:t>C: Conformidad - N.C: No Conformidad</w:t>
      </w:r>
      <w:r>
        <w:rPr>
          <w:rFonts w:ascii="Arial" w:hAnsi="Arial" w:cs="Arial"/>
          <w:i/>
          <w:iCs/>
          <w:sz w:val="20"/>
          <w:szCs w:val="18"/>
        </w:rPr>
        <w:t xml:space="preserve"> </w:t>
      </w:r>
      <w:r w:rsidRPr="00092D80">
        <w:rPr>
          <w:rFonts w:ascii="Arial" w:hAnsi="Arial" w:cs="Arial"/>
          <w:i/>
          <w:iCs/>
          <w:sz w:val="20"/>
          <w:szCs w:val="18"/>
        </w:rPr>
        <w:t xml:space="preserve">- OBS: Observación </w:t>
      </w:r>
      <w:r>
        <w:rPr>
          <w:rFonts w:ascii="Arial" w:hAnsi="Arial" w:cs="Arial"/>
          <w:i/>
          <w:iCs/>
          <w:sz w:val="20"/>
          <w:szCs w:val="18"/>
        </w:rPr>
        <w:t xml:space="preserve">- </w:t>
      </w:r>
      <w:r w:rsidRPr="00092D80">
        <w:rPr>
          <w:rFonts w:ascii="Arial" w:hAnsi="Arial" w:cs="Arial"/>
          <w:i/>
          <w:iCs/>
          <w:sz w:val="20"/>
          <w:szCs w:val="18"/>
        </w:rPr>
        <w:t>O.M: Oportunidad de Mejoras</w:t>
      </w:r>
    </w:p>
    <w:p w14:paraId="7A1FD90D" w14:textId="3DA95B9F" w:rsidR="0019729D" w:rsidRDefault="0019729D" w:rsidP="0019729D"/>
    <w:p w14:paraId="252CC059" w14:textId="40DBEB27" w:rsidR="00092D80" w:rsidRDefault="00092D80" w:rsidP="0019729D"/>
    <w:p w14:paraId="4FD90252" w14:textId="533AE4BF" w:rsidR="00092D80" w:rsidRDefault="00092D80" w:rsidP="0019729D"/>
    <w:p w14:paraId="15664EE1" w14:textId="6791E8F0" w:rsidR="00092D80" w:rsidRDefault="00092D80" w:rsidP="0019729D"/>
    <w:p w14:paraId="63A227A3" w14:textId="5ED779FF" w:rsidR="007159CB" w:rsidRDefault="007159CB" w:rsidP="0019729D"/>
    <w:p w14:paraId="0B70070E" w14:textId="63CB4846" w:rsidR="007159CB" w:rsidRDefault="007159CB" w:rsidP="0019729D"/>
    <w:p w14:paraId="08A09B5F" w14:textId="14753B3E" w:rsidR="007159CB" w:rsidRDefault="007159CB" w:rsidP="0019729D"/>
    <w:p w14:paraId="706E880C" w14:textId="5B661BFC" w:rsidR="007159CB" w:rsidRDefault="007159CB" w:rsidP="0019729D"/>
    <w:p w14:paraId="07FE332C" w14:textId="77777777" w:rsidR="00092D80" w:rsidRPr="003D3888" w:rsidRDefault="00092D80" w:rsidP="0019729D"/>
    <w:sectPr w:rsidR="00092D80" w:rsidRPr="003D3888" w:rsidSect="007159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701" w:header="720" w:footer="8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AE178" w14:textId="77777777" w:rsidR="00481831" w:rsidRDefault="00481831">
      <w:r>
        <w:separator/>
      </w:r>
    </w:p>
  </w:endnote>
  <w:endnote w:type="continuationSeparator" w:id="0">
    <w:p w14:paraId="64BCDF79" w14:textId="77777777" w:rsidR="00481831" w:rsidRDefault="0048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C9EA4" w14:textId="77777777" w:rsidR="009D1FDC" w:rsidRDefault="009D1F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F7A4" w14:textId="65C81545" w:rsidR="00092D80" w:rsidRDefault="00092D80">
    <w:pPr>
      <w:pStyle w:val="Piedepgina"/>
    </w:pPr>
    <w:r>
      <w:rPr>
        <w:noProof/>
        <w:lang w:val="es-PY"/>
      </w:rPr>
      <w:drawing>
        <wp:anchor distT="0" distB="0" distL="114300" distR="114300" simplePos="0" relativeHeight="251660288" behindDoc="1" locked="0" layoutInCell="1" allowOverlap="1" wp14:anchorId="47E4E875" wp14:editId="055CF73E">
          <wp:simplePos x="0" y="0"/>
          <wp:positionH relativeFrom="column">
            <wp:posOffset>5430300</wp:posOffset>
          </wp:positionH>
          <wp:positionV relativeFrom="paragraph">
            <wp:posOffset>108171</wp:posOffset>
          </wp:positionV>
          <wp:extent cx="802005" cy="246380"/>
          <wp:effectExtent l="0" t="0" r="0" b="127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01BA0" w14:textId="77777777" w:rsidR="009D1FDC" w:rsidRDefault="009D1F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1981" w14:textId="77777777" w:rsidR="00481831" w:rsidRDefault="00481831">
      <w:r>
        <w:separator/>
      </w:r>
    </w:p>
  </w:footnote>
  <w:footnote w:type="continuationSeparator" w:id="0">
    <w:p w14:paraId="3AA72B6E" w14:textId="77777777" w:rsidR="00481831" w:rsidRDefault="00481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9D4E8" w14:textId="77777777" w:rsidR="009D1FDC" w:rsidRDefault="009D1F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8AB73" w14:textId="77777777" w:rsidR="00F01C10" w:rsidRDefault="00F01C10" w:rsidP="004A5511">
    <w:pPr>
      <w:pStyle w:val="Encabezado"/>
    </w:pPr>
  </w:p>
  <w:tbl>
    <w:tblPr>
      <w:tblW w:w="9889" w:type="dxa"/>
      <w:tblInd w:w="-56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85"/>
      <w:gridCol w:w="5254"/>
      <w:gridCol w:w="2950"/>
    </w:tblGrid>
    <w:tr w:rsidR="00D37C43" w:rsidRPr="00023503" w14:paraId="022C669B" w14:textId="77777777" w:rsidTr="00B44062">
      <w:trPr>
        <w:trHeight w:val="1271"/>
      </w:trPr>
      <w:tc>
        <w:tcPr>
          <w:tcW w:w="1685" w:type="dxa"/>
          <w:shd w:val="clear" w:color="auto" w:fill="auto"/>
        </w:tcPr>
        <w:p w14:paraId="4A66440D" w14:textId="77777777" w:rsidR="00D37C43" w:rsidRPr="00952F90" w:rsidRDefault="00D37C43" w:rsidP="00D37C43">
          <w:pPr>
            <w:pStyle w:val="TableParagraph"/>
            <w:contextualSpacing/>
            <w:jc w:val="center"/>
            <w:rPr>
              <w:sz w:val="20"/>
              <w:lang w:val="es-PY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 wp14:anchorId="41188736" wp14:editId="26574D24">
                <wp:simplePos x="0" y="0"/>
                <wp:positionH relativeFrom="column">
                  <wp:posOffset>187960</wp:posOffset>
                </wp:positionH>
                <wp:positionV relativeFrom="paragraph">
                  <wp:posOffset>74295</wp:posOffset>
                </wp:positionV>
                <wp:extent cx="745490" cy="651765"/>
                <wp:effectExtent l="0" t="0" r="0" b="0"/>
                <wp:wrapNone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265" cy="653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54" w:type="dxa"/>
          <w:shd w:val="clear" w:color="auto" w:fill="auto"/>
          <w:vAlign w:val="center"/>
        </w:tcPr>
        <w:p w14:paraId="504D886E" w14:textId="22275652" w:rsidR="00D37C43" w:rsidRPr="00952F90" w:rsidRDefault="005E7F5F" w:rsidP="00D37C43">
          <w:pPr>
            <w:pStyle w:val="TableParagraph"/>
            <w:ind w:left="858"/>
            <w:rPr>
              <w:b/>
              <w:sz w:val="24"/>
              <w:lang w:val="es-ES"/>
            </w:rPr>
          </w:pPr>
          <w:r>
            <w:rPr>
              <w:b/>
            </w:rPr>
            <w:t xml:space="preserve">    </w:t>
          </w:r>
          <w:r w:rsidR="00453600">
            <w:rPr>
              <w:b/>
            </w:rPr>
            <w:t xml:space="preserve">LISTA DE </w:t>
          </w:r>
          <w:r w:rsidR="00453600" w:rsidRPr="00BB17CB">
            <w:rPr>
              <w:b/>
            </w:rPr>
            <w:t>VERI</w:t>
          </w:r>
          <w:r w:rsidR="00D37C43" w:rsidRPr="00BB17CB">
            <w:rPr>
              <w:b/>
            </w:rPr>
            <w:t>F</w:t>
          </w:r>
          <w:r w:rsidR="00AE2E65" w:rsidRPr="00BB17CB">
            <w:rPr>
              <w:b/>
            </w:rPr>
            <w:t>I</w:t>
          </w:r>
          <w:r w:rsidR="00D37C43" w:rsidRPr="00BB17CB">
            <w:rPr>
              <w:b/>
            </w:rPr>
            <w:t xml:space="preserve">CACIÓN  </w:t>
          </w:r>
        </w:p>
      </w:tc>
      <w:tc>
        <w:tcPr>
          <w:tcW w:w="2950" w:type="dxa"/>
          <w:shd w:val="clear" w:color="auto" w:fill="auto"/>
          <w:vAlign w:val="center"/>
        </w:tcPr>
        <w:p w14:paraId="4977B868" w14:textId="77777777" w:rsidR="00D37C43" w:rsidRPr="00952F90" w:rsidRDefault="00D37C43" w:rsidP="00D37C43">
          <w:pPr>
            <w:pStyle w:val="TableParagraph"/>
            <w:spacing w:line="270" w:lineRule="exact"/>
            <w:ind w:left="95"/>
            <w:rPr>
              <w:sz w:val="24"/>
              <w:lang w:val="es-PY"/>
            </w:rPr>
          </w:pPr>
          <w:r w:rsidRPr="00952F90">
            <w:rPr>
              <w:b/>
              <w:sz w:val="24"/>
              <w:lang w:val="es-PY"/>
            </w:rPr>
            <w:t xml:space="preserve">Código: </w:t>
          </w:r>
          <w:r>
            <w:rPr>
              <w:sz w:val="24"/>
              <w:lang w:val="es-PY"/>
            </w:rPr>
            <w:t>FOR-DSGC-007</w:t>
          </w:r>
        </w:p>
        <w:p w14:paraId="10EA3C76" w14:textId="1474C16A" w:rsidR="00D37C43" w:rsidRDefault="00D37C43" w:rsidP="00D37C43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952F90">
            <w:rPr>
              <w:b/>
              <w:sz w:val="24"/>
              <w:lang w:val="es-PY"/>
            </w:rPr>
            <w:t xml:space="preserve">Emisor: </w:t>
          </w:r>
          <w:r w:rsidRPr="00952F90">
            <w:rPr>
              <w:sz w:val="24"/>
              <w:lang w:val="es-PY"/>
            </w:rPr>
            <w:t>SP</w:t>
          </w:r>
          <w:r>
            <w:rPr>
              <w:sz w:val="24"/>
              <w:lang w:val="es-PY"/>
            </w:rPr>
            <w:t>-DSGC</w:t>
          </w:r>
        </w:p>
        <w:p w14:paraId="5E2CC0EB" w14:textId="2A30D136" w:rsidR="00BE306F" w:rsidRPr="00952F90" w:rsidRDefault="00BE306F" w:rsidP="00D37C43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Version</w:t>
          </w:r>
          <w:r w:rsidRPr="00952F90">
            <w:rPr>
              <w:b/>
              <w:sz w:val="24"/>
              <w:lang w:val="es-PY"/>
            </w:rPr>
            <w:t>:</w:t>
          </w:r>
          <w:r w:rsidRPr="00BE306F">
            <w:rPr>
              <w:bCs/>
              <w:sz w:val="24"/>
              <w:lang w:val="es-PY"/>
            </w:rPr>
            <w:t>03</w:t>
          </w:r>
        </w:p>
        <w:p w14:paraId="43572B7E" w14:textId="129A6584" w:rsidR="00D37C43" w:rsidRPr="00952F90" w:rsidRDefault="00307EE6" w:rsidP="00D37C43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952F90">
            <w:rPr>
              <w:b/>
              <w:sz w:val="24"/>
              <w:lang w:val="es-PY"/>
            </w:rPr>
            <w:t>Página:</w:t>
          </w:r>
          <w:r w:rsidR="00D37C43" w:rsidRPr="00952F90">
            <w:rPr>
              <w:sz w:val="24"/>
              <w:lang w:val="es-PY"/>
            </w:rPr>
            <w:t xml:space="preserve"> </w:t>
          </w:r>
          <w:r w:rsidRPr="00747C4B">
            <w:rPr>
              <w:bCs/>
              <w:noProof/>
              <w:sz w:val="24"/>
              <w:lang w:val="es-PY"/>
            </w:rPr>
            <w:t>1 de</w:t>
          </w:r>
          <w:r w:rsidR="00D37C43" w:rsidRPr="00747C4B">
            <w:rPr>
              <w:bCs/>
              <w:noProof/>
              <w:sz w:val="24"/>
              <w:lang w:val="es-PY"/>
            </w:rPr>
            <w:t xml:space="preserve"> </w:t>
          </w:r>
          <w:r w:rsidR="00EB3544" w:rsidRPr="00747C4B">
            <w:rPr>
              <w:bCs/>
              <w:noProof/>
              <w:sz w:val="24"/>
              <w:lang w:val="es-PY"/>
            </w:rPr>
            <w:t>1</w:t>
          </w:r>
          <w:r w:rsidR="00EB3544">
            <w:rPr>
              <w:sz w:val="24"/>
              <w:lang w:val="es-PY"/>
            </w:rPr>
            <w:t xml:space="preserve"> </w:t>
          </w:r>
          <w:r w:rsidR="00D37C43" w:rsidRPr="00952F90">
            <w:rPr>
              <w:sz w:val="24"/>
              <w:lang w:val="es-PY"/>
            </w:rPr>
            <w:t xml:space="preserve"> </w:t>
          </w:r>
        </w:p>
      </w:tc>
    </w:tr>
  </w:tbl>
  <w:p w14:paraId="7C68F603" w14:textId="77777777" w:rsidR="00F01C10" w:rsidRPr="009B41C1" w:rsidRDefault="00F01C10" w:rsidP="00092D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968B7" w14:textId="77777777" w:rsidR="009D1FDC" w:rsidRDefault="009D1F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802"/>
    <w:multiLevelType w:val="hybridMultilevel"/>
    <w:tmpl w:val="A3D6B96A"/>
    <w:lvl w:ilvl="0" w:tplc="CAD62730">
      <w:start w:val="1"/>
      <w:numFmt w:val="decimal"/>
      <w:lvlText w:val="(%1)"/>
      <w:lvlJc w:val="left"/>
      <w:pPr>
        <w:ind w:left="-349" w:hanging="360"/>
      </w:pPr>
      <w:rPr>
        <w:rFonts w:hint="default"/>
        <w:vertAlign w:val="superscript"/>
      </w:rPr>
    </w:lvl>
    <w:lvl w:ilvl="1" w:tplc="3C0A0019" w:tentative="1">
      <w:start w:val="1"/>
      <w:numFmt w:val="lowerLetter"/>
      <w:lvlText w:val="%2."/>
      <w:lvlJc w:val="left"/>
      <w:pPr>
        <w:ind w:left="371" w:hanging="360"/>
      </w:pPr>
    </w:lvl>
    <w:lvl w:ilvl="2" w:tplc="3C0A001B" w:tentative="1">
      <w:start w:val="1"/>
      <w:numFmt w:val="lowerRoman"/>
      <w:lvlText w:val="%3."/>
      <w:lvlJc w:val="right"/>
      <w:pPr>
        <w:ind w:left="1091" w:hanging="180"/>
      </w:pPr>
    </w:lvl>
    <w:lvl w:ilvl="3" w:tplc="3C0A000F" w:tentative="1">
      <w:start w:val="1"/>
      <w:numFmt w:val="decimal"/>
      <w:lvlText w:val="%4."/>
      <w:lvlJc w:val="left"/>
      <w:pPr>
        <w:ind w:left="1811" w:hanging="360"/>
      </w:pPr>
    </w:lvl>
    <w:lvl w:ilvl="4" w:tplc="3C0A0019" w:tentative="1">
      <w:start w:val="1"/>
      <w:numFmt w:val="lowerLetter"/>
      <w:lvlText w:val="%5."/>
      <w:lvlJc w:val="left"/>
      <w:pPr>
        <w:ind w:left="2531" w:hanging="360"/>
      </w:pPr>
    </w:lvl>
    <w:lvl w:ilvl="5" w:tplc="3C0A001B" w:tentative="1">
      <w:start w:val="1"/>
      <w:numFmt w:val="lowerRoman"/>
      <w:lvlText w:val="%6."/>
      <w:lvlJc w:val="right"/>
      <w:pPr>
        <w:ind w:left="3251" w:hanging="180"/>
      </w:pPr>
    </w:lvl>
    <w:lvl w:ilvl="6" w:tplc="3C0A000F" w:tentative="1">
      <w:start w:val="1"/>
      <w:numFmt w:val="decimal"/>
      <w:lvlText w:val="%7."/>
      <w:lvlJc w:val="left"/>
      <w:pPr>
        <w:ind w:left="3971" w:hanging="360"/>
      </w:pPr>
    </w:lvl>
    <w:lvl w:ilvl="7" w:tplc="3C0A0019" w:tentative="1">
      <w:start w:val="1"/>
      <w:numFmt w:val="lowerLetter"/>
      <w:lvlText w:val="%8."/>
      <w:lvlJc w:val="left"/>
      <w:pPr>
        <w:ind w:left="4691" w:hanging="360"/>
      </w:pPr>
    </w:lvl>
    <w:lvl w:ilvl="8" w:tplc="3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439F7224"/>
    <w:multiLevelType w:val="hybridMultilevel"/>
    <w:tmpl w:val="61B4C966"/>
    <w:lvl w:ilvl="0" w:tplc="0C0A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0775D7B"/>
    <w:multiLevelType w:val="hybridMultilevel"/>
    <w:tmpl w:val="01AC7584"/>
    <w:lvl w:ilvl="0" w:tplc="3F10AE8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i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C311C"/>
    <w:multiLevelType w:val="hybridMultilevel"/>
    <w:tmpl w:val="620E2110"/>
    <w:lvl w:ilvl="0" w:tplc="ADEE12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F07C47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003366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CA57EE">
      <w:start w:val="1"/>
      <w:numFmt w:val="bullet"/>
      <w:lvlText w:val=""/>
      <w:lvlJc w:val="left"/>
      <w:pPr>
        <w:tabs>
          <w:tab w:val="num" w:pos="-403"/>
        </w:tabs>
        <w:ind w:left="-403" w:hanging="360"/>
      </w:pPr>
      <w:rPr>
        <w:rFonts w:ascii="Wingdings" w:hAnsi="Wingdings" w:hint="default"/>
      </w:rPr>
    </w:lvl>
    <w:lvl w:ilvl="3" w:tplc="D180AC4A">
      <w:start w:val="1"/>
      <w:numFmt w:val="bullet"/>
      <w:lvlText w:val=""/>
      <w:lvlJc w:val="left"/>
      <w:pPr>
        <w:tabs>
          <w:tab w:val="num" w:pos="317"/>
        </w:tabs>
        <w:ind w:left="317" w:hanging="360"/>
      </w:pPr>
      <w:rPr>
        <w:rFonts w:ascii="Symbol" w:hAnsi="Symbol" w:hint="default"/>
      </w:rPr>
    </w:lvl>
    <w:lvl w:ilvl="4" w:tplc="4596148A">
      <w:start w:val="1"/>
      <w:numFmt w:val="bullet"/>
      <w:lvlText w:val="o"/>
      <w:lvlJc w:val="left"/>
      <w:pPr>
        <w:tabs>
          <w:tab w:val="num" w:pos="1037"/>
        </w:tabs>
        <w:ind w:left="1037" w:hanging="360"/>
      </w:pPr>
      <w:rPr>
        <w:rFonts w:ascii="Courier New" w:hAnsi="Courier New" w:hint="default"/>
      </w:rPr>
    </w:lvl>
    <w:lvl w:ilvl="5" w:tplc="5614C502" w:tentative="1">
      <w:start w:val="1"/>
      <w:numFmt w:val="bullet"/>
      <w:lvlText w:val=""/>
      <w:lvlJc w:val="left"/>
      <w:pPr>
        <w:tabs>
          <w:tab w:val="num" w:pos="1757"/>
        </w:tabs>
        <w:ind w:left="1757" w:hanging="360"/>
      </w:pPr>
      <w:rPr>
        <w:rFonts w:ascii="Wingdings" w:hAnsi="Wingdings" w:hint="default"/>
      </w:rPr>
    </w:lvl>
    <w:lvl w:ilvl="6" w:tplc="6AF49F2E" w:tentative="1">
      <w:start w:val="1"/>
      <w:numFmt w:val="bullet"/>
      <w:lvlText w:val=""/>
      <w:lvlJc w:val="left"/>
      <w:pPr>
        <w:tabs>
          <w:tab w:val="num" w:pos="2477"/>
        </w:tabs>
        <w:ind w:left="2477" w:hanging="360"/>
      </w:pPr>
      <w:rPr>
        <w:rFonts w:ascii="Symbol" w:hAnsi="Symbol" w:hint="default"/>
      </w:rPr>
    </w:lvl>
    <w:lvl w:ilvl="7" w:tplc="59FA644E" w:tentative="1">
      <w:start w:val="1"/>
      <w:numFmt w:val="bullet"/>
      <w:lvlText w:val="o"/>
      <w:lvlJc w:val="left"/>
      <w:pPr>
        <w:tabs>
          <w:tab w:val="num" w:pos="3197"/>
        </w:tabs>
        <w:ind w:left="3197" w:hanging="360"/>
      </w:pPr>
      <w:rPr>
        <w:rFonts w:ascii="Courier New" w:hAnsi="Courier New" w:hint="default"/>
      </w:rPr>
    </w:lvl>
    <w:lvl w:ilvl="8" w:tplc="9320A4D8" w:tentative="1">
      <w:start w:val="1"/>
      <w:numFmt w:val="bullet"/>
      <w:lvlText w:val=""/>
      <w:lvlJc w:val="left"/>
      <w:pPr>
        <w:tabs>
          <w:tab w:val="num" w:pos="3917"/>
        </w:tabs>
        <w:ind w:left="3917" w:hanging="360"/>
      </w:pPr>
      <w:rPr>
        <w:rFonts w:ascii="Wingdings" w:hAnsi="Wingdings" w:hint="default"/>
      </w:rPr>
    </w:lvl>
  </w:abstractNum>
  <w:abstractNum w:abstractNumId="4" w15:restartNumberingAfterBreak="0">
    <w:nsid w:val="72AA2F4C"/>
    <w:multiLevelType w:val="hybridMultilevel"/>
    <w:tmpl w:val="699E422E"/>
    <w:lvl w:ilvl="0" w:tplc="8DC8C1CA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F2C05"/>
    <w:multiLevelType w:val="hybridMultilevel"/>
    <w:tmpl w:val="D9CE40F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48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E28"/>
    <w:rsid w:val="000153DD"/>
    <w:rsid w:val="00092D80"/>
    <w:rsid w:val="000D106E"/>
    <w:rsid w:val="000E045C"/>
    <w:rsid w:val="00160492"/>
    <w:rsid w:val="0019729D"/>
    <w:rsid w:val="00222F58"/>
    <w:rsid w:val="00224B99"/>
    <w:rsid w:val="002511BE"/>
    <w:rsid w:val="00252EBF"/>
    <w:rsid w:val="0026637C"/>
    <w:rsid w:val="00297967"/>
    <w:rsid w:val="00307EE6"/>
    <w:rsid w:val="00317510"/>
    <w:rsid w:val="00360840"/>
    <w:rsid w:val="00363BCA"/>
    <w:rsid w:val="003D3888"/>
    <w:rsid w:val="003E301D"/>
    <w:rsid w:val="004022A1"/>
    <w:rsid w:val="00440C50"/>
    <w:rsid w:val="00453600"/>
    <w:rsid w:val="00457601"/>
    <w:rsid w:val="00481831"/>
    <w:rsid w:val="004932B0"/>
    <w:rsid w:val="004A5511"/>
    <w:rsid w:val="004C518E"/>
    <w:rsid w:val="004C78D0"/>
    <w:rsid w:val="004D1121"/>
    <w:rsid w:val="0052323B"/>
    <w:rsid w:val="0056038D"/>
    <w:rsid w:val="00565C50"/>
    <w:rsid w:val="005A3E67"/>
    <w:rsid w:val="005D5DA1"/>
    <w:rsid w:val="005E7F5F"/>
    <w:rsid w:val="00633F29"/>
    <w:rsid w:val="00660406"/>
    <w:rsid w:val="0067406A"/>
    <w:rsid w:val="007159CB"/>
    <w:rsid w:val="0074476D"/>
    <w:rsid w:val="00747C4B"/>
    <w:rsid w:val="00773615"/>
    <w:rsid w:val="007B1E85"/>
    <w:rsid w:val="00807AFB"/>
    <w:rsid w:val="0083499E"/>
    <w:rsid w:val="00844FF3"/>
    <w:rsid w:val="0087101C"/>
    <w:rsid w:val="00890DB4"/>
    <w:rsid w:val="008D366F"/>
    <w:rsid w:val="008E381C"/>
    <w:rsid w:val="009160AE"/>
    <w:rsid w:val="00951825"/>
    <w:rsid w:val="009668C4"/>
    <w:rsid w:val="009B41C1"/>
    <w:rsid w:val="009C6E28"/>
    <w:rsid w:val="009D1FDC"/>
    <w:rsid w:val="00A01CA0"/>
    <w:rsid w:val="00A96E7F"/>
    <w:rsid w:val="00AE2E65"/>
    <w:rsid w:val="00AF6DDA"/>
    <w:rsid w:val="00B44062"/>
    <w:rsid w:val="00B456AB"/>
    <w:rsid w:val="00B53D31"/>
    <w:rsid w:val="00B60C7B"/>
    <w:rsid w:val="00B71C4E"/>
    <w:rsid w:val="00BB17CB"/>
    <w:rsid w:val="00BE2DFC"/>
    <w:rsid w:val="00BE306F"/>
    <w:rsid w:val="00C2448A"/>
    <w:rsid w:val="00C850FA"/>
    <w:rsid w:val="00CC4732"/>
    <w:rsid w:val="00D07B27"/>
    <w:rsid w:val="00D1634B"/>
    <w:rsid w:val="00D2296B"/>
    <w:rsid w:val="00D3052C"/>
    <w:rsid w:val="00D37C43"/>
    <w:rsid w:val="00D73690"/>
    <w:rsid w:val="00E23213"/>
    <w:rsid w:val="00E36C0B"/>
    <w:rsid w:val="00E80AF9"/>
    <w:rsid w:val="00E82DD4"/>
    <w:rsid w:val="00EB3544"/>
    <w:rsid w:val="00EC1ED9"/>
    <w:rsid w:val="00ED0593"/>
    <w:rsid w:val="00EF51E7"/>
    <w:rsid w:val="00F01C10"/>
    <w:rsid w:val="00F45018"/>
    <w:rsid w:val="00F84EE3"/>
    <w:rsid w:val="00F9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7B86944"/>
  <w15:chartTrackingRefBased/>
  <w15:docId w15:val="{4DEB8F3A-0C45-4833-9276-51C0C1E7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" w:hAnsi="Univers"/>
      <w:bCs/>
      <w:sz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932B0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32"/>
    </w:rPr>
  </w:style>
  <w:style w:type="paragraph" w:styleId="Ttulo8">
    <w:name w:val="heading 8"/>
    <w:basedOn w:val="Normal"/>
    <w:next w:val="Normal"/>
    <w:link w:val="Ttulo8Car"/>
    <w:qFormat/>
    <w:rsid w:val="009B41C1"/>
    <w:pPr>
      <w:keepNext/>
      <w:jc w:val="center"/>
      <w:outlineLvl w:val="7"/>
    </w:pPr>
    <w:rPr>
      <w:rFonts w:ascii="Arial" w:hAnsi="Arial" w:cs="Arial"/>
      <w:b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bCs w:val="0"/>
      <w:sz w:val="24"/>
      <w:szCs w:val="24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widowControl w:val="0"/>
      <w:autoSpaceDE w:val="0"/>
      <w:autoSpaceDN w:val="0"/>
      <w:adjustRightInd w:val="0"/>
    </w:pPr>
    <w:rPr>
      <w:rFonts w:ascii="Arial" w:hAnsi="Arial"/>
      <w:bCs w:val="0"/>
      <w:sz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tabs>
        <w:tab w:val="num" w:pos="1065"/>
      </w:tabs>
      <w:spacing w:after="120"/>
      <w:ind w:left="708"/>
      <w:jc w:val="both"/>
    </w:pPr>
    <w:rPr>
      <w:rFonts w:ascii="Arial" w:hAnsi="Arial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tulo8Car">
    <w:name w:val="Título 8 Car"/>
    <w:link w:val="Ttulo8"/>
    <w:rsid w:val="009B41C1"/>
    <w:rPr>
      <w:rFonts w:ascii="Arial" w:hAnsi="Arial" w:cs="Arial"/>
      <w:b/>
      <w:bCs/>
      <w:lang w:val="es-ES_tradnl"/>
    </w:rPr>
  </w:style>
  <w:style w:type="character" w:customStyle="1" w:styleId="Ttulo1Car">
    <w:name w:val="Título 1 Car"/>
    <w:link w:val="Ttulo1"/>
    <w:rsid w:val="004932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EncabezadoCar">
    <w:name w:val="Encabezado Car"/>
    <w:link w:val="Encabezado"/>
    <w:uiPriority w:val="99"/>
    <w:rsid w:val="00A96E7F"/>
    <w:rPr>
      <w:rFonts w:ascii="Univers" w:hAnsi="Univers"/>
      <w:bCs/>
      <w:sz w:val="22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D37C43"/>
    <w:pPr>
      <w:widowControl w:val="0"/>
      <w:autoSpaceDE w:val="0"/>
      <w:autoSpaceDN w:val="0"/>
    </w:pPr>
    <w:rPr>
      <w:rFonts w:ascii="Arial" w:eastAsia="Arial" w:hAnsi="Arial" w:cs="Arial"/>
      <w:bCs w:val="0"/>
      <w:szCs w:val="22"/>
      <w:lang w:val="en-US" w:eastAsia="en-US"/>
    </w:rPr>
  </w:style>
  <w:style w:type="table" w:styleId="Tablaconcuadrcula1clara">
    <w:name w:val="Grid Table 1 Light"/>
    <w:basedOn w:val="Tablanormal"/>
    <w:uiPriority w:val="46"/>
    <w:rsid w:val="00EF51E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rsid w:val="00251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252EB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AF6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0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BAB30-964A-4481-975B-CD11EBC0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 13 Declaracion Jurada Confidencialidad</vt:lpstr>
    </vt:vector>
  </TitlesOfParts>
  <Company>C y S S.R.L.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13 Declaracion Jurada Confidencialidad</dc:title>
  <dc:subject>Formulario</dc:subject>
  <dc:creator>Gerson Prieto</dc:creator>
  <cp:keywords/>
  <cp:lastModifiedBy>Oscar Vairoleto</cp:lastModifiedBy>
  <cp:revision>8</cp:revision>
  <cp:lastPrinted>2026-05-29T15:53:00Z</cp:lastPrinted>
  <dcterms:created xsi:type="dcterms:W3CDTF">2026-05-29T14:53:00Z</dcterms:created>
  <dcterms:modified xsi:type="dcterms:W3CDTF">2026-08-03T14:16:00Z</dcterms:modified>
</cp:coreProperties>
</file>